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D65165" w:rsidRPr="00D65165">
        <w:rPr>
          <w:b/>
        </w:rPr>
        <w:t>BG0000382</w:t>
      </w:r>
      <w:r w:rsidR="00FB3AD7" w:rsidRPr="00D65165">
        <w:rPr>
          <w:b/>
        </w:rPr>
        <w:t xml:space="preserve"> </w:t>
      </w:r>
      <w:r w:rsidR="00272865" w:rsidRPr="00D65165">
        <w:rPr>
          <w:b/>
        </w:rPr>
        <w:t>„</w:t>
      </w:r>
      <w:r w:rsidR="00D65165" w:rsidRPr="00D65165">
        <w:rPr>
          <w:b/>
        </w:rPr>
        <w:t>Шуменско плато</w:t>
      </w:r>
      <w:r w:rsidR="00726B90" w:rsidRPr="00D65165">
        <w:rPr>
          <w:b/>
        </w:rPr>
        <w:t>“</w:t>
      </w:r>
      <w:r w:rsidR="009B3D30" w:rsidRPr="004A5A0D">
        <w:t xml:space="preserve">. </w:t>
      </w:r>
    </w:p>
    <w:p w:rsidR="004A5A0D" w:rsidRPr="002719E3" w:rsidRDefault="00046BE2" w:rsidP="00A86DF0">
      <w:pPr>
        <w:ind w:firstLine="709"/>
        <w:jc w:val="both"/>
      </w:pPr>
      <w:r w:rsidRPr="002719E3">
        <w:t>Защитената зона е разположена в землищата</w:t>
      </w:r>
      <w:r w:rsidR="009D3675" w:rsidRPr="002719E3">
        <w:t xml:space="preserve"> на </w:t>
      </w:r>
      <w:r w:rsidR="002E27F8" w:rsidRPr="002719E3">
        <w:t xml:space="preserve">гр. Шумен, с. Новосел, с. Лозево, </w:t>
      </w:r>
      <w:r w:rsidR="0089352C" w:rsidRPr="002719E3">
        <w:rPr>
          <w:b/>
        </w:rPr>
        <w:t>община</w:t>
      </w:r>
      <w:r w:rsidR="00DF0DC8" w:rsidRPr="002719E3">
        <w:rPr>
          <w:b/>
        </w:rPr>
        <w:t xml:space="preserve"> </w:t>
      </w:r>
      <w:r w:rsidR="0089352C" w:rsidRPr="002719E3">
        <w:rPr>
          <w:b/>
        </w:rPr>
        <w:t>Шумен</w:t>
      </w:r>
      <w:r w:rsidR="004A5A0D" w:rsidRPr="002719E3">
        <w:rPr>
          <w:b/>
        </w:rPr>
        <w:t xml:space="preserve">, област </w:t>
      </w:r>
      <w:r w:rsidR="0089352C" w:rsidRPr="002719E3">
        <w:rPr>
          <w:b/>
        </w:rPr>
        <w:t>Шумен</w:t>
      </w:r>
      <w:r w:rsidR="00A86DF0" w:rsidRPr="002719E3">
        <w:rPr>
          <w:b/>
        </w:rPr>
        <w:t>,</w:t>
      </w:r>
      <w:r w:rsidR="00A86DF0" w:rsidRPr="002719E3">
        <w:t xml:space="preserve"> с. Кочово, с. Осмар, с. Троица, </w:t>
      </w:r>
      <w:r w:rsidR="00A86DF0" w:rsidRPr="002719E3">
        <w:rPr>
          <w:b/>
        </w:rPr>
        <w:t>община Велики Преслав, област Шумен</w:t>
      </w:r>
      <w:r w:rsidR="004A5A0D" w:rsidRPr="002719E3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2719E3">
        <w:t>Пълният текст на проекта на заповед</w:t>
      </w:r>
      <w:r w:rsidRPr="004A5A0D">
        <w:t xml:space="preserve">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D65165" w:rsidRPr="00214A8F">
        <w:t>Шумен (</w:t>
      </w:r>
      <w:r w:rsidR="00D65165" w:rsidRPr="008D6FBC">
        <w:t>гр. Шумен, ул. „Съединение” № 71, ет.3)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4A8F"/>
    <w:rsid w:val="002166ED"/>
    <w:rsid w:val="0024010D"/>
    <w:rsid w:val="002719E3"/>
    <w:rsid w:val="00272865"/>
    <w:rsid w:val="002B4972"/>
    <w:rsid w:val="002E27F8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352C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6DA"/>
    <w:rsid w:val="009D7C87"/>
    <w:rsid w:val="00A7385D"/>
    <w:rsid w:val="00A86DF0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65165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2020-09-23T09:00:00Z</dcterms:modified>
</cp:coreProperties>
</file>