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19" w:rsidRPr="00651419" w:rsidRDefault="00651419" w:rsidP="006514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to_paragraph_id32613452"/>
      <w:bookmarkStart w:id="1" w:name="_GoBack"/>
      <w:bookmarkEnd w:id="0"/>
      <w:bookmarkEnd w:id="1"/>
      <w:r w:rsidRPr="00651419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 1</w:t>
      </w:r>
    </w:p>
    <w:p w:rsidR="00651419" w:rsidRPr="00651419" w:rsidRDefault="00651419" w:rsidP="00651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419">
        <w:rPr>
          <w:rFonts w:ascii="Times New Roman" w:eastAsia="Calibri" w:hAnsi="Times New Roman" w:cs="Times New Roman"/>
          <w:sz w:val="24"/>
          <w:szCs w:val="24"/>
        </w:rPr>
        <w:t xml:space="preserve">към </w:t>
      </w:r>
      <w:hyperlink r:id="rId5" w:history="1">
        <w:r w:rsidRPr="00651419">
          <w:rPr>
            <w:rFonts w:ascii="Times New Roman" w:eastAsia="Calibri" w:hAnsi="Times New Roman" w:cs="Times New Roman"/>
            <w:color w:val="000000"/>
            <w:sz w:val="24"/>
            <w:szCs w:val="24"/>
          </w:rPr>
          <w:t>чл. 6</w:t>
        </w:r>
      </w:hyperlink>
      <w:r w:rsidRPr="00651419">
        <w:rPr>
          <w:rFonts w:ascii="Times New Roman" w:eastAsia="Calibri" w:hAnsi="Times New Roman" w:cs="Times New Roman"/>
          <w:sz w:val="24"/>
          <w:szCs w:val="24"/>
        </w:rPr>
        <w:t xml:space="preserve"> от Наредбата за процедурата за</w:t>
      </w:r>
    </w:p>
    <w:p w:rsidR="00651419" w:rsidRPr="00651419" w:rsidRDefault="00651419" w:rsidP="006514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1419">
        <w:rPr>
          <w:rFonts w:ascii="Times New Roman" w:eastAsia="Calibri" w:hAnsi="Times New Roman" w:cs="Times New Roman"/>
          <w:sz w:val="24"/>
          <w:szCs w:val="24"/>
        </w:rPr>
        <w:t>определяне на състава и дейността на одитните</w:t>
      </w:r>
    </w:p>
    <w:p w:rsidR="00651419" w:rsidRPr="00651419" w:rsidRDefault="00651419" w:rsidP="00651419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51419">
        <w:rPr>
          <w:rFonts w:ascii="Times New Roman" w:eastAsia="Calibri" w:hAnsi="Times New Roman" w:cs="Times New Roman"/>
          <w:sz w:val="24"/>
          <w:szCs w:val="24"/>
        </w:rPr>
        <w:t>комитети в организациите от публичния сектор</w:t>
      </w:r>
    </w:p>
    <w:p w:rsidR="00651419" w:rsidRPr="00651419" w:rsidRDefault="00651419" w:rsidP="00651419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651419" w:rsidRPr="00651419" w:rsidTr="00FF7D0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51419" w:rsidRPr="00651419" w:rsidRDefault="00651419" w:rsidP="0065141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419" w:rsidRPr="00651419" w:rsidRDefault="00651419" w:rsidP="006514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До ………………………………………………………….</w:t>
            </w:r>
          </w:p>
          <w:p w:rsidR="00651419" w:rsidRPr="00651419" w:rsidRDefault="00651419" w:rsidP="0065141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(наименование на организацията) </w:t>
            </w:r>
          </w:p>
        </w:tc>
      </w:tr>
      <w:tr w:rsidR="00651419" w:rsidRPr="00651419" w:rsidTr="00FF7D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:rsidR="00651419" w:rsidRPr="00651419" w:rsidRDefault="00651419" w:rsidP="0065141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В ПРОЦЕДУРАТА ЗА ОПРЕДЕЛЯНЕ НА ВЪНШНИ ЧЛЕНОВЕ НА ОДИТЕН КОМИТЕТ</w:t>
            </w:r>
          </w:p>
        </w:tc>
      </w:tr>
      <w:tr w:rsidR="00651419" w:rsidRPr="00651419" w:rsidTr="00FF7D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УВАЖАЕМИ ГОСПОЖИ И ГОСПОДА,</w:t>
            </w:r>
          </w:p>
        </w:tc>
      </w:tr>
      <w:tr w:rsidR="00651419" w:rsidRPr="00651419" w:rsidTr="00FF7D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І. Заявявам, че желая да участвам в процедурата за определяне на външни членове на одитния комитет на …………………………………………………………………………………</w:t>
            </w: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на организацията)</w:t>
            </w:r>
          </w:p>
        </w:tc>
      </w:tr>
      <w:tr w:rsidR="00651419" w:rsidRPr="00651419" w:rsidTr="00FF7D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ІІ. Декларирам, че имам  придобита образователно-квалификационна степен „магистър“.</w:t>
            </w:r>
          </w:p>
        </w:tc>
      </w:tr>
      <w:tr w:rsidR="00651419" w:rsidRPr="00651419" w:rsidTr="00FF7D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одит.</w:t>
            </w: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51419" w:rsidRPr="00651419" w:rsidTr="00FF7D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ІV. </w:t>
            </w:r>
            <w:r w:rsidRPr="00651419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Запознат съм, че в случай че бъда избран за член на одитния комитет, трябва да представя декларация за обстоятелствата по чл. 18, ал. 1 от Закона за вътрешния одит в публичния сектор съгласно приложение № 4 към чл. 16, ал. 6 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651419" w:rsidRPr="00651419" w:rsidTr="00FF7D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51419" w:rsidRPr="00651419" w:rsidTr="00FF7D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ЕГН/ЛНЧ: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51419" w:rsidRPr="00651419" w:rsidTr="00FF7D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51419" w:rsidRPr="00651419" w:rsidTr="00FF7D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51419" w:rsidRPr="00651419" w:rsidTr="00FF7D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6514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51419" w:rsidRPr="00651419" w:rsidTr="00FF7D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6514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51419" w:rsidRPr="00651419" w:rsidTr="00FF7D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419" w:rsidRPr="00651419" w:rsidRDefault="00651419" w:rsidP="0065141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419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651419" w:rsidRPr="00651419" w:rsidRDefault="00651419" w:rsidP="0065141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1419">
        <w:rPr>
          <w:rFonts w:ascii="Times New Roman" w:eastAsia="Calibri" w:hAnsi="Times New Roman" w:cs="Times New Roman"/>
          <w:sz w:val="20"/>
          <w:szCs w:val="20"/>
        </w:rPr>
        <w:t>* тези полета не са задължителни за попълване</w:t>
      </w:r>
    </w:p>
    <w:p w:rsidR="00651419" w:rsidRPr="00651419" w:rsidRDefault="00651419" w:rsidP="00651419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141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lastRenderedPageBreak/>
        <w:t>Запознат съм, че посочените лични данни ще бъдат ползвани за целите, за които са предоставени.</w:t>
      </w:r>
    </w:p>
    <w:p w:rsidR="00651419" w:rsidRPr="00E61EB6" w:rsidRDefault="00651419" w:rsidP="00E61EB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651419" w:rsidRPr="00E61EB6" w:rsidSect="009B28C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551"/>
    <w:multiLevelType w:val="hybridMultilevel"/>
    <w:tmpl w:val="79D4559A"/>
    <w:lvl w:ilvl="0" w:tplc="1BCA7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080A4D"/>
    <w:multiLevelType w:val="hybridMultilevel"/>
    <w:tmpl w:val="4CFCF100"/>
    <w:lvl w:ilvl="0" w:tplc="D58CE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53"/>
    <w:rsid w:val="0006273A"/>
    <w:rsid w:val="00152892"/>
    <w:rsid w:val="00182A22"/>
    <w:rsid w:val="0046098C"/>
    <w:rsid w:val="0055298F"/>
    <w:rsid w:val="00616A1A"/>
    <w:rsid w:val="00651419"/>
    <w:rsid w:val="00693921"/>
    <w:rsid w:val="0082701B"/>
    <w:rsid w:val="008B2764"/>
    <w:rsid w:val="0090536D"/>
    <w:rsid w:val="009B28CA"/>
    <w:rsid w:val="00A51E53"/>
    <w:rsid w:val="00A5676B"/>
    <w:rsid w:val="00AD60A2"/>
    <w:rsid w:val="00D01F9D"/>
    <w:rsid w:val="00E61EB6"/>
    <w:rsid w:val="00E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E8B9"/>
  <w15:chartTrackingRefBased/>
  <w15:docId w15:val="{14DACBF7-594A-4021-9994-DD7B9A1E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536D"/>
    <w:rPr>
      <w:b/>
      <w:bCs/>
    </w:rPr>
  </w:style>
  <w:style w:type="paragraph" w:styleId="ListParagraph">
    <w:name w:val="List Paragraph"/>
    <w:basedOn w:val="Normal"/>
    <w:uiPriority w:val="34"/>
    <w:qFormat/>
    <w:rsid w:val="00A567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84152&amp;ToPar=Art6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2024-04-25T07:16:00Z</dcterms:created>
  <dcterms:modified xsi:type="dcterms:W3CDTF">2024-04-25T07:16:00Z</dcterms:modified>
</cp:coreProperties>
</file>