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AF4BA" w14:textId="77777777" w:rsidR="002E6007" w:rsidRPr="002E6007" w:rsidRDefault="002E6007" w:rsidP="002E6007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val="bg-BG"/>
        </w:rPr>
      </w:pPr>
      <w:r w:rsidRPr="002E6007">
        <w:rPr>
          <w:rFonts w:ascii="Times New Roman" w:eastAsia="Times New Roman" w:hAnsi="Times New Roman" w:cs="Times New Roman"/>
          <w:sz w:val="20"/>
          <w:szCs w:val="24"/>
          <w:lang w:val="bg-BG"/>
        </w:rPr>
        <w:t>Класификатор на информация:</w:t>
      </w:r>
    </w:p>
    <w:p w14:paraId="47AB3433" w14:textId="77777777" w:rsidR="002E6007" w:rsidRPr="002E6007" w:rsidRDefault="002E6007" w:rsidP="002E6007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val="en-GB"/>
        </w:rPr>
      </w:pPr>
      <w:r w:rsidRPr="002E6007">
        <w:rPr>
          <w:rFonts w:ascii="Times New Roman" w:eastAsia="Times New Roman" w:hAnsi="Times New Roman" w:cs="Times New Roman"/>
          <w:sz w:val="20"/>
          <w:szCs w:val="24"/>
          <w:lang w:val="bg-BG"/>
        </w:rPr>
        <w:tab/>
      </w:r>
      <w:r w:rsidRPr="002E6007">
        <w:rPr>
          <w:rFonts w:ascii="Times New Roman" w:eastAsia="Times New Roman" w:hAnsi="Times New Roman" w:cs="Times New Roman"/>
          <w:sz w:val="20"/>
          <w:szCs w:val="24"/>
          <w:lang w:val="bg-BG"/>
        </w:rPr>
        <w:tab/>
        <w:t>Ниво 1</w:t>
      </w:r>
      <w:r w:rsidRPr="002E6007">
        <w:rPr>
          <w:rFonts w:ascii="Times New Roman" w:eastAsia="Times New Roman" w:hAnsi="Times New Roman" w:cs="Times New Roman"/>
          <w:sz w:val="20"/>
          <w:szCs w:val="24"/>
        </w:rPr>
        <w:t xml:space="preserve"> TLP- GREEN</w:t>
      </w:r>
    </w:p>
    <w:p w14:paraId="0DFE5DF3" w14:textId="77777777" w:rsidR="002E6007" w:rsidRPr="002E6007" w:rsidRDefault="002E6007" w:rsidP="002E6007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E6007">
        <w:rPr>
          <w:rFonts w:ascii="Times New Roman" w:eastAsia="Times New Roman" w:hAnsi="Times New Roman" w:cs="Times New Roman"/>
          <w:noProof/>
          <w:sz w:val="20"/>
          <w:szCs w:val="20"/>
          <w:lang w:val="bg-BG" w:eastAsia="bg-BG"/>
        </w:rPr>
        <w:drawing>
          <wp:anchor distT="0" distB="0" distL="114300" distR="114300" simplePos="0" relativeHeight="251659264" behindDoc="1" locked="0" layoutInCell="1" allowOverlap="1" wp14:anchorId="273AE7EB" wp14:editId="19DFE7E8">
            <wp:simplePos x="0" y="0"/>
            <wp:positionH relativeFrom="column">
              <wp:posOffset>0</wp:posOffset>
            </wp:positionH>
            <wp:positionV relativeFrom="paragraph">
              <wp:posOffset>-180975</wp:posOffset>
            </wp:positionV>
            <wp:extent cx="777240" cy="615950"/>
            <wp:effectExtent l="0" t="0" r="3810" b="0"/>
            <wp:wrapNone/>
            <wp:docPr id="5" name="Picture 3" descr="logoNFB_720x 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NFB_720x 57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6007">
        <w:rPr>
          <w:rFonts w:ascii="Times New Roman" w:eastAsia="Calibri" w:hAnsi="Times New Roman" w:cs="Times New Roman"/>
          <w:sz w:val="24"/>
          <w:szCs w:val="24"/>
          <w:lang w:val="bg-BG"/>
        </w:rPr>
        <w:t>МИНИСТЕРСТВО НА ЗЕМЕДЕЛИЕТО И ХРАНИТЕ</w:t>
      </w:r>
    </w:p>
    <w:p w14:paraId="7266E973" w14:textId="77777777" w:rsidR="002E6007" w:rsidRPr="002E6007" w:rsidRDefault="002E6007" w:rsidP="002E6007">
      <w:pPr>
        <w:keepNext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14:paraId="7116C720" w14:textId="77777777" w:rsidR="002E6007" w:rsidRPr="002E6007" w:rsidRDefault="002E6007" w:rsidP="002E6007">
      <w:pPr>
        <w:pBdr>
          <w:bottom w:val="single" w:sz="4" w:space="7" w:color="auto"/>
        </w:pBd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2E6007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ИЗПЪЛНИТЕЛНА АГЕНЦИЯ ПО ГОРИТЕ</w:t>
      </w:r>
    </w:p>
    <w:p w14:paraId="11E21BA0" w14:textId="4B8F9892" w:rsidR="002E6007" w:rsidRPr="002E6007" w:rsidRDefault="002E6007" w:rsidP="002E6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E6007">
        <w:rPr>
          <w:rFonts w:ascii="Times New Roman" w:eastAsia="Calibri" w:hAnsi="Times New Roman" w:cs="Times New Roman"/>
          <w:sz w:val="20"/>
          <w:szCs w:val="20"/>
          <w:lang w:val="bg-BG"/>
        </w:rPr>
        <w:t>гр. София,  бул. “Хр</w:t>
      </w:r>
      <w:r w:rsidR="007C401F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исто Ботев” № 55,  тел. </w:t>
      </w:r>
      <w:r w:rsidRPr="002E6007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 98511</w:t>
      </w:r>
      <w:r w:rsidRPr="002E6007">
        <w:rPr>
          <w:rFonts w:ascii="Times New Roman" w:eastAsia="Calibri" w:hAnsi="Times New Roman" w:cs="Times New Roman"/>
          <w:sz w:val="20"/>
          <w:szCs w:val="20"/>
        </w:rPr>
        <w:t>552</w:t>
      </w:r>
      <w:r w:rsidRPr="002E6007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, ел. поща: </w:t>
      </w:r>
      <w:r w:rsidRPr="002E6007">
        <w:rPr>
          <w:rFonts w:ascii="Times New Roman" w:eastAsia="Calibri" w:hAnsi="Times New Roman" w:cs="Times New Roman"/>
          <w:sz w:val="20"/>
          <w:szCs w:val="20"/>
        </w:rPr>
        <w:t>iag@iag.bg</w:t>
      </w:r>
    </w:p>
    <w:p w14:paraId="2A4A8C7D" w14:textId="77777777" w:rsidR="002E6007" w:rsidRPr="002E6007" w:rsidRDefault="007C401F" w:rsidP="002E60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pict w14:anchorId="39FD54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2pt;height:61.5pt">
            <v:imagedata r:id="rId9" o:title=""/>
            <o:lock v:ext="edit" ungrouping="t" rotation="t" cropping="t" verticies="t" grouping="t"/>
            <o:signatureline v:ext="edit" id="{84ECA333-75D5-4A2A-8C3D-C242EA6A6FB2}" provid="{00000000-0000-0000-0000-000000000000}" o:suggestedsigner2="Рег. инд. " issignatureline="t"/>
          </v:shape>
        </w:pict>
      </w:r>
    </w:p>
    <w:p w14:paraId="08FC5634" w14:textId="77777777" w:rsidR="005358C2" w:rsidRDefault="002A34FB" w:rsidP="005358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A34FB">
        <w:rPr>
          <w:rFonts w:ascii="Times New Roman" w:hAnsi="Times New Roman" w:cs="Times New Roman"/>
          <w:b/>
          <w:sz w:val="24"/>
          <w:szCs w:val="24"/>
          <w:lang w:val="bg-BG"/>
        </w:rPr>
        <w:t>ДО</w:t>
      </w:r>
      <w:r w:rsidR="005358C2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5358C2" w:rsidRPr="002A34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НАЦИОНАЛЕН СЪВЕТ ЗА </w:t>
      </w:r>
    </w:p>
    <w:p w14:paraId="5383C49C" w14:textId="77777777" w:rsidR="005358C2" w:rsidRPr="002A34FB" w:rsidRDefault="005358C2" w:rsidP="005358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A34FB">
        <w:rPr>
          <w:rFonts w:ascii="Times New Roman" w:hAnsi="Times New Roman" w:cs="Times New Roman"/>
          <w:b/>
          <w:sz w:val="24"/>
          <w:szCs w:val="24"/>
          <w:lang w:val="bg-BG"/>
        </w:rPr>
        <w:t>БИОЛОГИЧНО РАЗНООБРАЗИЕ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КЪМ</w:t>
      </w:r>
    </w:p>
    <w:p w14:paraId="011A6599" w14:textId="77777777" w:rsidR="005358C2" w:rsidRDefault="005358C2" w:rsidP="00B541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МИНИСТЕРСТВО НА ОКОЛНАТА</w:t>
      </w:r>
    </w:p>
    <w:p w14:paraId="6CB858A6" w14:textId="77777777" w:rsidR="005358C2" w:rsidRDefault="005358C2" w:rsidP="00B541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СРЕДА И ВОДИТЕ</w:t>
      </w:r>
    </w:p>
    <w:p w14:paraId="7035CBE5" w14:textId="0740CDD3" w:rsidR="002A34FB" w:rsidRPr="0080650B" w:rsidRDefault="002A34FB" w:rsidP="008065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A34F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5ADBF172" w14:textId="77777777" w:rsidR="002A34FB" w:rsidRDefault="002A34FB" w:rsidP="002A34F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A34FB">
        <w:rPr>
          <w:rFonts w:ascii="Times New Roman" w:hAnsi="Times New Roman" w:cs="Times New Roman"/>
          <w:b/>
          <w:sz w:val="24"/>
          <w:szCs w:val="24"/>
          <w:lang w:val="bg-BG"/>
        </w:rPr>
        <w:t>Относно: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Концепция за разработване на специфични и подробни природозащитни цели на ниво защитена зона за зони от екологичната мрежа Натура 2000.</w:t>
      </w:r>
    </w:p>
    <w:p w14:paraId="42CA99ED" w14:textId="77777777" w:rsidR="00137AD4" w:rsidRDefault="00137AD4" w:rsidP="002A34F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</w:p>
    <w:p w14:paraId="0B52BBB2" w14:textId="77777777" w:rsidR="0080650B" w:rsidRDefault="00BB7AD6" w:rsidP="00A62D5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 отношение на разработените специфични и подробни природозащитни цели на ниво защитена зона за зони от екологичната мрежа Натура 2000, </w:t>
      </w:r>
      <w:r w:rsidR="002A34FB">
        <w:rPr>
          <w:rFonts w:ascii="Times New Roman" w:hAnsi="Times New Roman" w:cs="Times New Roman"/>
          <w:bCs/>
          <w:sz w:val="24"/>
          <w:szCs w:val="24"/>
          <w:lang w:val="bg-BG"/>
        </w:rPr>
        <w:t>Изпълнителна агенция по горите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2A34FB">
        <w:rPr>
          <w:rFonts w:ascii="Times New Roman" w:hAnsi="Times New Roman" w:cs="Times New Roman"/>
          <w:bCs/>
          <w:sz w:val="24"/>
          <w:szCs w:val="24"/>
          <w:lang w:val="bg-BG"/>
        </w:rPr>
        <w:t>Ви уведомява следното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: </w:t>
      </w:r>
    </w:p>
    <w:p w14:paraId="717FE812" w14:textId="50F422A5" w:rsidR="00BB7AD6" w:rsidRPr="00BB7AD6" w:rsidRDefault="00BB7AD6" w:rsidP="00A62D5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Разработените параметри и методическите насоки за </w:t>
      </w:r>
      <w:r w:rsidR="002A34F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тяхното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определяне</w:t>
      </w:r>
      <w:r w:rsidR="002A34F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не съответстват с </w:t>
      </w:r>
      <w:r w:rsidR="0080650B">
        <w:rPr>
          <w:rFonts w:ascii="Times New Roman" w:hAnsi="Times New Roman" w:cs="Times New Roman"/>
          <w:bCs/>
          <w:sz w:val="24"/>
          <w:szCs w:val="24"/>
          <w:lang w:val="bg-BG"/>
        </w:rPr>
        <w:t>разпоредбите на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Закона за горите</w:t>
      </w:r>
      <w:r w:rsidR="0080650B" w:rsidRPr="0080650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0650B">
        <w:rPr>
          <w:rFonts w:ascii="Times New Roman" w:hAnsi="Times New Roman" w:cs="Times New Roman"/>
          <w:bCs/>
          <w:sz w:val="24"/>
          <w:szCs w:val="24"/>
          <w:lang w:val="bg-BG"/>
        </w:rPr>
        <w:t>и подзаконовата му нормативна уредба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. В тази връзка</w:t>
      </w:r>
      <w:r w:rsidR="0080650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Ви информираме, че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нормативн</w:t>
      </w:r>
      <w:r w:rsidR="0080650B">
        <w:rPr>
          <w:rFonts w:ascii="Times New Roman" w:hAnsi="Times New Roman" w:cs="Times New Roman"/>
          <w:bCs/>
          <w:sz w:val="24"/>
          <w:szCs w:val="24"/>
          <w:lang w:val="bg-BG"/>
        </w:rPr>
        <w:t>о определените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изисквания</w:t>
      </w:r>
      <w:r w:rsidR="002A34F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са следните: </w:t>
      </w:r>
    </w:p>
    <w:p w14:paraId="52F6E59C" w14:textId="77777777" w:rsidR="000C09E9" w:rsidRPr="002E6007" w:rsidRDefault="00761F39" w:rsidP="00B5419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Пълнота</w:t>
      </w:r>
      <w:r w:rsidR="00AE282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082DB8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– средно претеглен</w:t>
      </w:r>
      <w:r w:rsidR="00C553CB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а</w:t>
      </w:r>
      <w:r w:rsidR="007A49AD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, нормативните изисквания, за която са определени в</w:t>
      </w:r>
      <w:r w:rsidR="00C553CB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:</w:t>
      </w:r>
    </w:p>
    <w:p w14:paraId="64D3813D" w14:textId="77777777" w:rsidR="00761F39" w:rsidRPr="002E6007" w:rsidRDefault="00C553CB" w:rsidP="007A49A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Чл. 6, ал. 3 от </w:t>
      </w:r>
      <w:r w:rsidR="00761F39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Наредба </w:t>
      </w:r>
      <w:r w:rsidR="00BB7AD6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№</w:t>
      </w:r>
      <w:r w:rsidR="00761F39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8 за сечите в горите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;</w:t>
      </w:r>
    </w:p>
    <w:p w14:paraId="2111ECC2" w14:textId="23B8926B" w:rsidR="00C553CB" w:rsidRPr="002E6007" w:rsidRDefault="00C553CB" w:rsidP="007A49A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ДР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,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т. 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„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23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“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от 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Наредба №8 за сечите в горите</w:t>
      </w:r>
      <w:r w:rsidR="007925C3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;</w:t>
      </w:r>
    </w:p>
    <w:p w14:paraId="47B4A205" w14:textId="56468949" w:rsidR="00082DB8" w:rsidRPr="002E6007" w:rsidRDefault="007925C3" w:rsidP="00B54197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приложение № 4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, т. „г“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 Наредба №18 за инвентаризация и планиране в горските територии.</w:t>
      </w:r>
    </w:p>
    <w:p w14:paraId="77B887F5" w14:textId="77777777" w:rsidR="007925C3" w:rsidRPr="002E6007" w:rsidRDefault="00082DB8" w:rsidP="007925C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Състав (средно претеглен)</w:t>
      </w:r>
      <w:r w:rsidR="007A49AD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, нормативните изисквания, за който са определени в:</w:t>
      </w:r>
    </w:p>
    <w:p w14:paraId="7D44C2A7" w14:textId="0B596A02" w:rsidR="007925C3" w:rsidRPr="002E6007" w:rsidRDefault="007925C3" w:rsidP="007925C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Чл. 24, ал. 2 от </w:t>
      </w:r>
      <w:r w:rsidR="00082DB8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Наредба 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№</w:t>
      </w:r>
      <w:r w:rsidR="00082DB8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18 за инвентаризация и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планиране в горските територии;</w:t>
      </w:r>
      <w:r w:rsidR="00EA797A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</w:p>
    <w:p w14:paraId="51EC7C39" w14:textId="61FB7744" w:rsidR="007A49AD" w:rsidRPr="002E6007" w:rsidRDefault="00EA797A" w:rsidP="007A49A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ч</w:t>
      </w:r>
      <w:r w:rsidR="00082DB8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л. 64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, ал.</w:t>
      </w:r>
      <w:r w:rsidR="00082DB8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2</w:t>
      </w:r>
      <w:r w:rsidR="007925C3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 Наредба №18 за инвентаризация и планиране в горските територии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;</w:t>
      </w:r>
    </w:p>
    <w:p w14:paraId="786684C6" w14:textId="07EEFD5B" w:rsidR="001210FE" w:rsidRPr="002E6007" w:rsidRDefault="00B54197" w:rsidP="00B5419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Приложение № 4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,</w:t>
      </w:r>
      <w:r w:rsidR="007A49AD" w:rsidRPr="002E60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т</w:t>
      </w:r>
      <w:r w:rsidR="007A49AD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„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а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“, „б“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7A49AD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от Наредба №18 за инвентаризация и планиране в горските територии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1000999E" w14:textId="77777777" w:rsidR="007A49AD" w:rsidRPr="002E6007" w:rsidRDefault="001210FE" w:rsidP="007A49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Средна възраст</w:t>
      </w:r>
      <w:r w:rsidR="001A1A29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(средно претеглена)</w:t>
      </w:r>
      <w:r w:rsidR="007A49AD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, нормативните изисквания, за която са определени в:</w:t>
      </w:r>
    </w:p>
    <w:p w14:paraId="0211F547" w14:textId="77777777" w:rsidR="00EE03A1" w:rsidRPr="002E6007" w:rsidRDefault="007A49AD" w:rsidP="007A49A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  <w:r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чл. 102 от </w:t>
      </w:r>
      <w:r w:rsidR="00EE03A1"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Закон</w:t>
      </w:r>
      <w:r w:rsidR="00EA797A"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а</w:t>
      </w:r>
      <w:r w:rsidR="00EE03A1"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за горите</w:t>
      </w:r>
      <w:r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;</w:t>
      </w:r>
    </w:p>
    <w:p w14:paraId="05FB6516" w14:textId="77777777" w:rsidR="007A49AD" w:rsidRPr="002E6007" w:rsidRDefault="007A49AD" w:rsidP="007A49A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  <w:r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чл. 6, ал. 3 от 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Наредба №8 за сечите в горите;</w:t>
      </w:r>
    </w:p>
    <w:p w14:paraId="1861AAA1" w14:textId="515C359A" w:rsidR="007A49AD" w:rsidRPr="002E6007" w:rsidRDefault="007A49AD" w:rsidP="007A49A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ДР, т. 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„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2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“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„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3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“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„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9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“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 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„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24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“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от 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Наредба №8 за сечите в горите;</w:t>
      </w:r>
    </w:p>
    <w:p w14:paraId="75DB9E58" w14:textId="357785AB" w:rsidR="00D7132D" w:rsidRPr="002E6007" w:rsidRDefault="007A49AD" w:rsidP="00BB711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Приложение № 4, т. 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„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в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“</w:t>
      </w:r>
      <w:r w:rsidR="0052602F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, от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Наредба 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№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18 за инвентаризация </w:t>
      </w:r>
      <w:r w:rsidR="0052602F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и планиране в горските територии;</w:t>
      </w:r>
    </w:p>
    <w:p w14:paraId="05568BF2" w14:textId="77777777" w:rsidR="00D7132D" w:rsidRPr="002E6007" w:rsidRDefault="00D7132D" w:rsidP="002E600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Гори във фаза на старост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, нормативните изисквания, за които са определени в:</w:t>
      </w:r>
    </w:p>
    <w:p w14:paraId="6443896B" w14:textId="3B67F6A4" w:rsidR="00D76170" w:rsidRPr="002E6007" w:rsidRDefault="0052602F" w:rsidP="0052602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чл. 72</w:t>
      </w:r>
      <w:r w:rsidR="00732A2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, т. „6“, „8“</w:t>
      </w:r>
      <w:r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от</w:t>
      </w:r>
      <w:r w:rsidR="00EA797A"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</w:t>
      </w:r>
      <w:r w:rsidR="00AF56D0"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Наредба </w:t>
      </w:r>
      <w:r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№</w:t>
      </w:r>
      <w:r w:rsidR="00AF56D0"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8 за сечите в горите</w:t>
      </w:r>
      <w:r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;</w:t>
      </w:r>
    </w:p>
    <w:p w14:paraId="0DFBCB28" w14:textId="51500991" w:rsidR="0052602F" w:rsidRPr="002E6007" w:rsidRDefault="0052602F" w:rsidP="0052602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ДР, т. </w:t>
      </w:r>
      <w:r w:rsidR="00732A2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„</w:t>
      </w:r>
      <w:r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43</w:t>
      </w:r>
      <w:r w:rsidR="00732A2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>“</w:t>
      </w:r>
      <w:r w:rsidRPr="002E600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EFEFE"/>
          <w:lang w:val="bg-BG"/>
        </w:rPr>
        <w:t xml:space="preserve"> от Наредба №8 за сечите в горите;</w:t>
      </w:r>
    </w:p>
    <w:p w14:paraId="0FAD659F" w14:textId="5AB03895" w:rsidR="0076017E" w:rsidRPr="002E6007" w:rsidRDefault="0052602F" w:rsidP="0052602F">
      <w:pPr>
        <w:pStyle w:val="ListParagraph"/>
        <w:numPr>
          <w:ilvl w:val="0"/>
          <w:numId w:val="5"/>
        </w:numPr>
        <w:rPr>
          <w:bCs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 xml:space="preserve">чл. 43, ал. 11, чл. 44, ал. 7, чл. 66, ал. 6, чл. 75, ал. 5 Приложение 16, т. 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„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4</w:t>
      </w:r>
      <w:r w:rsidR="00732A2A">
        <w:rPr>
          <w:rFonts w:ascii="Times New Roman" w:hAnsi="Times New Roman" w:cs="Times New Roman"/>
          <w:bCs/>
          <w:sz w:val="24"/>
          <w:szCs w:val="24"/>
          <w:lang w:val="bg-BG"/>
        </w:rPr>
        <w:t>“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 Наредба 18 за инвентаризация и планиране в горските територии.</w:t>
      </w:r>
    </w:p>
    <w:p w14:paraId="0A203F0F" w14:textId="77777777" w:rsidR="0076017E" w:rsidRPr="002E6007" w:rsidRDefault="0076017E" w:rsidP="00EA797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Количество мъртва дървесина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, нормативните изисквания, за която са определени в:</w:t>
      </w:r>
    </w:p>
    <w:p w14:paraId="121FE211" w14:textId="300249D7" w:rsidR="00D04C71" w:rsidRPr="002E6007" w:rsidRDefault="0052602F" w:rsidP="00D04C7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Чл. 24, ал. 4, чл. 25, ал. 2, т. 6, чл. 26, ал. 1, Приложение 1, т. 11 и Приложение 2, т. 3.2.4 и Приложение 4</w:t>
      </w:r>
      <w:r w:rsidR="00D04C71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т. </w:t>
      </w:r>
      <w:r w:rsidR="00796D57">
        <w:rPr>
          <w:rFonts w:ascii="Times New Roman" w:hAnsi="Times New Roman" w:cs="Times New Roman"/>
          <w:bCs/>
          <w:sz w:val="24"/>
          <w:szCs w:val="24"/>
          <w:lang w:val="bg-BG"/>
        </w:rPr>
        <w:t>„</w:t>
      </w:r>
      <w:r w:rsidR="00D04C71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к</w:t>
      </w:r>
      <w:r w:rsidR="00796D57">
        <w:rPr>
          <w:rFonts w:ascii="Times New Roman" w:hAnsi="Times New Roman" w:cs="Times New Roman"/>
          <w:bCs/>
          <w:sz w:val="24"/>
          <w:szCs w:val="24"/>
          <w:lang w:val="bg-BG"/>
        </w:rPr>
        <w:t>“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 </w:t>
      </w:r>
      <w:r w:rsidR="0076017E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Наредба 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№</w:t>
      </w:r>
      <w:r w:rsidR="0076017E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18 за инвентаризация и 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планиране в горските територии</w:t>
      </w:r>
      <w:r w:rsidR="00D04C71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;</w:t>
      </w:r>
    </w:p>
    <w:p w14:paraId="6C3061D1" w14:textId="5D0135F6" w:rsidR="00006DA7" w:rsidRPr="002E6007" w:rsidRDefault="00D04C71" w:rsidP="0093622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Чл. 5 ал. 2</w:t>
      </w:r>
      <w:r w:rsidR="00796D57">
        <w:rPr>
          <w:rFonts w:ascii="Times New Roman" w:hAnsi="Times New Roman" w:cs="Times New Roman"/>
          <w:bCs/>
          <w:sz w:val="24"/>
          <w:szCs w:val="24"/>
          <w:lang w:val="bg-BG"/>
        </w:rPr>
        <w:t>, т. 6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, чл.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35д</w:t>
      </w:r>
      <w:r w:rsidR="00796D57">
        <w:rPr>
          <w:rFonts w:ascii="Times New Roman" w:hAnsi="Times New Roman" w:cs="Times New Roman"/>
          <w:bCs/>
          <w:sz w:val="24"/>
          <w:szCs w:val="24"/>
          <w:lang w:val="bg-BG"/>
        </w:rPr>
        <w:t>,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ал. 7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,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Чл. 65 ал. 2, т. 7 ДР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,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т. 39 от</w:t>
      </w:r>
      <w:r w:rsidR="00EA797A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4F69E3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Наредба </w:t>
      </w:r>
      <w:r w:rsidR="00796D57">
        <w:rPr>
          <w:rFonts w:ascii="Times New Roman" w:hAnsi="Times New Roman" w:cs="Times New Roman"/>
          <w:bCs/>
          <w:sz w:val="24"/>
          <w:szCs w:val="24"/>
          <w:lang w:val="bg-BG"/>
        </w:rPr>
        <w:t>№</w:t>
      </w:r>
      <w:r w:rsidR="004F69E3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8 за сечите в горите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17257F3F" w14:textId="77777777" w:rsidR="00006DA7" w:rsidRPr="002E6007" w:rsidRDefault="00006DA7" w:rsidP="00EA797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Наличие на биотопни дървета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, нормативните изисквания, за които са определени в:</w:t>
      </w:r>
    </w:p>
    <w:p w14:paraId="148F5228" w14:textId="48100FEC" w:rsidR="002E6007" w:rsidRPr="002E6007" w:rsidRDefault="00006DA7" w:rsidP="002E600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Чл. 24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, ал.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>7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,</w:t>
      </w:r>
      <w:r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чл. 34, ал. 3, чл. 35</w:t>
      </w:r>
      <w:r w:rsidR="00796D5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ал. 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3</w:t>
      </w:r>
      <w:r w:rsidR="00796D57">
        <w:rPr>
          <w:rFonts w:ascii="Times New Roman" w:hAnsi="Times New Roman" w:cs="Times New Roman"/>
          <w:bCs/>
          <w:sz w:val="24"/>
          <w:szCs w:val="24"/>
          <w:lang w:val="bg-BG"/>
        </w:rPr>
        <w:t>,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796D57">
        <w:rPr>
          <w:rFonts w:ascii="Times New Roman" w:hAnsi="Times New Roman" w:cs="Times New Roman"/>
          <w:bCs/>
          <w:sz w:val="24"/>
          <w:szCs w:val="24"/>
          <w:lang w:val="bg-BG"/>
        </w:rPr>
        <w:t>ч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л. 50</w:t>
      </w:r>
      <w:r w:rsidR="00796D57">
        <w:rPr>
          <w:rFonts w:ascii="Times New Roman" w:hAnsi="Times New Roman" w:cs="Times New Roman"/>
          <w:bCs/>
          <w:sz w:val="24"/>
          <w:szCs w:val="24"/>
          <w:lang w:val="bg-BG"/>
        </w:rPr>
        <w:t>,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796D5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ал. 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10</w:t>
      </w:r>
      <w:r w:rsidR="00796D57">
        <w:rPr>
          <w:rFonts w:ascii="Times New Roman" w:hAnsi="Times New Roman" w:cs="Times New Roman"/>
          <w:bCs/>
          <w:sz w:val="24"/>
          <w:szCs w:val="24"/>
          <w:lang w:val="bg-BG"/>
        </w:rPr>
        <w:t>,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796D57">
        <w:rPr>
          <w:rFonts w:ascii="Times New Roman" w:hAnsi="Times New Roman" w:cs="Times New Roman"/>
          <w:bCs/>
          <w:sz w:val="24"/>
          <w:szCs w:val="24"/>
          <w:lang w:val="bg-BG"/>
        </w:rPr>
        <w:t>ч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>л. 65</w:t>
      </w:r>
      <w:r w:rsidR="00796D57">
        <w:rPr>
          <w:rFonts w:ascii="Times New Roman" w:hAnsi="Times New Roman" w:cs="Times New Roman"/>
          <w:bCs/>
          <w:sz w:val="24"/>
          <w:szCs w:val="24"/>
          <w:lang w:val="bg-BG"/>
        </w:rPr>
        <w:t>, ал.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3</w:t>
      </w:r>
      <w:r w:rsidR="00796D57">
        <w:rPr>
          <w:rFonts w:ascii="Times New Roman" w:hAnsi="Times New Roman" w:cs="Times New Roman"/>
          <w:bCs/>
          <w:sz w:val="24"/>
          <w:szCs w:val="24"/>
          <w:lang w:val="bg-BG"/>
        </w:rPr>
        <w:t>,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ДР, т. 42. от Наредба </w:t>
      </w:r>
      <w:r w:rsidR="00796D57">
        <w:rPr>
          <w:rFonts w:ascii="Times New Roman" w:hAnsi="Times New Roman" w:cs="Times New Roman"/>
          <w:bCs/>
          <w:sz w:val="24"/>
          <w:szCs w:val="24"/>
          <w:lang w:val="bg-BG"/>
        </w:rPr>
        <w:t>№</w:t>
      </w:r>
      <w:r w:rsidR="002E6007" w:rsidRPr="002E600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8 за сечите в горите. </w:t>
      </w:r>
    </w:p>
    <w:p w14:paraId="594F79D5" w14:textId="04563D56" w:rsidR="005F24A8" w:rsidRDefault="0080650B" w:rsidP="00EA79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Имайки предвид гореизложеното, Изпълнителната агенция по горите счита, че разработените специфични и подробни цели на ниво защитена зона за зони от екологичната мрежа Натура 2000, съгласно приетата концепция, следва да бъдат прецизирани така, че да не противоречат на действащата нормативна уредба.</w:t>
      </w:r>
    </w:p>
    <w:p w14:paraId="55544911" w14:textId="77777777" w:rsidR="0080650B" w:rsidRDefault="0080650B" w:rsidP="00EA79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Hlk138250975"/>
    </w:p>
    <w:p w14:paraId="5901CE26" w14:textId="7B7BBED1" w:rsidR="002A34FB" w:rsidRDefault="002A34FB" w:rsidP="00EA79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Приложение: Действащи норми по отношение на параметрите за специфични природозащитни зони.</w:t>
      </w:r>
    </w:p>
    <w:bookmarkEnd w:id="0"/>
    <w:p w14:paraId="354E659E" w14:textId="77777777" w:rsidR="002A34FB" w:rsidRDefault="002A34FB" w:rsidP="00EA79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B9D21C3" w14:textId="77777777" w:rsidR="002A34FB" w:rsidRDefault="002A34FB" w:rsidP="002A34FB">
      <w:pPr>
        <w:jc w:val="both"/>
        <w:rPr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 уважение</w:t>
      </w:r>
      <w:r>
        <w:rPr>
          <w:b/>
          <w:sz w:val="24"/>
          <w:szCs w:val="24"/>
          <w:lang w:val="bg-BG"/>
        </w:rPr>
        <w:t>,</w:t>
      </w:r>
    </w:p>
    <w:p w14:paraId="7624F4A0" w14:textId="77777777" w:rsidR="002A34FB" w:rsidRDefault="007C401F" w:rsidP="002A34FB">
      <w:pPr>
        <w:rPr>
          <w:rFonts w:ascii="Times New Roman" w:hAnsi="Times New Roman"/>
          <w:b/>
          <w:sz w:val="24"/>
          <w:szCs w:val="24"/>
          <w:lang w:val="ru-RU" w:eastAsia="bg-BG"/>
        </w:rPr>
      </w:pPr>
      <w:bookmarkStart w:id="1" w:name="_GoBack"/>
      <w:r>
        <w:rPr>
          <w:b/>
          <w:lang w:val="bg-BG"/>
        </w:rPr>
        <w:pict w14:anchorId="469AFF0E">
          <v:shape id="_x0000_i1026" type="#_x0000_t75" alt="Microsoft Office Signature Line..." style="width:187.5pt;height:93.75pt">
            <v:imagedata r:id="rId10" o:title=""/>
            <o:lock v:ext="edit" ungrouping="t" rotation="t" cropping="t" verticies="t" grouping="t"/>
            <o:signatureline v:ext="edit" id="{B2B28323-3C30-4487-BE79-6E1777394EFF}" provid="{00000000-0000-0000-0000-000000000000}" o:suggestedsigner="инж. Стоян Тошев" o:suggestedsigner2="Изпълнителен директор" showsigndate="f" issignatureline="t"/>
          </v:shape>
        </w:pict>
      </w:r>
      <w:bookmarkEnd w:id="1"/>
    </w:p>
    <w:p w14:paraId="02C9A693" w14:textId="77777777" w:rsidR="002A34FB" w:rsidRPr="0046416B" w:rsidRDefault="002A34FB" w:rsidP="002A34FB">
      <w:pPr>
        <w:rPr>
          <w:rFonts w:ascii="Times New Roman" w:hAnsi="Times New Roman"/>
          <w:sz w:val="6"/>
          <w:szCs w:val="6"/>
          <w:lang w:val="bg-BG" w:eastAsia="bg-BG"/>
        </w:rPr>
      </w:pPr>
      <w:r w:rsidRPr="0046416B">
        <w:rPr>
          <w:rFonts w:ascii="Times New Roman" w:hAnsi="Times New Roman"/>
          <w:b/>
          <w:sz w:val="10"/>
          <w:szCs w:val="10"/>
          <w:lang w:val="bg-BG" w:eastAsia="en-GB"/>
        </w:rPr>
        <w:t>НД/ГС</w:t>
      </w:r>
    </w:p>
    <w:p w14:paraId="0D08000A" w14:textId="32397066" w:rsidR="002A34FB" w:rsidRPr="0080650B" w:rsidRDefault="0080650B" w:rsidP="008065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0650B">
        <w:rPr>
          <w:rFonts w:ascii="Times New Roman" w:hAnsi="Times New Roman" w:cs="Times New Roman"/>
          <w:sz w:val="20"/>
          <w:szCs w:val="20"/>
          <w:lang w:val="bg-BG" w:eastAsia="bg-BG"/>
        </w:rPr>
        <w:t xml:space="preserve"> </w:t>
      </w:r>
    </w:p>
    <w:sectPr w:rsidR="002A34FB" w:rsidRPr="0080650B" w:rsidSect="005A1B9D">
      <w:footerReference w:type="default" r:id="rId11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1C2F2" w14:textId="77777777" w:rsidR="00DA2523" w:rsidRDefault="00DA2523" w:rsidP="005C591D">
      <w:pPr>
        <w:spacing w:after="0" w:line="240" w:lineRule="auto"/>
      </w:pPr>
      <w:r>
        <w:separator/>
      </w:r>
    </w:p>
  </w:endnote>
  <w:endnote w:type="continuationSeparator" w:id="0">
    <w:p w14:paraId="53878D67" w14:textId="77777777" w:rsidR="00DA2523" w:rsidRDefault="00DA2523" w:rsidP="005C5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57786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CD8C38" w14:textId="77777777" w:rsidR="005C591D" w:rsidRDefault="005C59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40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88E2BD" w14:textId="77777777" w:rsidR="005C591D" w:rsidRDefault="005C59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071B5" w14:textId="77777777" w:rsidR="00DA2523" w:rsidRDefault="00DA2523" w:rsidP="005C591D">
      <w:pPr>
        <w:spacing w:after="0" w:line="240" w:lineRule="auto"/>
      </w:pPr>
      <w:r>
        <w:separator/>
      </w:r>
    </w:p>
  </w:footnote>
  <w:footnote w:type="continuationSeparator" w:id="0">
    <w:p w14:paraId="4D6352D1" w14:textId="77777777" w:rsidR="00DA2523" w:rsidRDefault="00DA2523" w:rsidP="005C5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A708B"/>
    <w:multiLevelType w:val="hybridMultilevel"/>
    <w:tmpl w:val="C0B8F816"/>
    <w:lvl w:ilvl="0" w:tplc="F798158A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231CF4"/>
    <w:multiLevelType w:val="hybridMultilevel"/>
    <w:tmpl w:val="069CF2F4"/>
    <w:lvl w:ilvl="0" w:tplc="21D0A65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D4197"/>
    <w:multiLevelType w:val="hybridMultilevel"/>
    <w:tmpl w:val="54C4531C"/>
    <w:lvl w:ilvl="0" w:tplc="040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3219AD"/>
    <w:multiLevelType w:val="hybridMultilevel"/>
    <w:tmpl w:val="CB225E5E"/>
    <w:lvl w:ilvl="0" w:tplc="21D0A654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C25C8A"/>
    <w:multiLevelType w:val="hybridMultilevel"/>
    <w:tmpl w:val="609486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4C"/>
    <w:rsid w:val="00006429"/>
    <w:rsid w:val="00006DA7"/>
    <w:rsid w:val="00072F93"/>
    <w:rsid w:val="00082DB8"/>
    <w:rsid w:val="000C09E9"/>
    <w:rsid w:val="000C1112"/>
    <w:rsid w:val="00110611"/>
    <w:rsid w:val="001210FE"/>
    <w:rsid w:val="00137AD4"/>
    <w:rsid w:val="00145C54"/>
    <w:rsid w:val="00167AD9"/>
    <w:rsid w:val="00195827"/>
    <w:rsid w:val="001A1A29"/>
    <w:rsid w:val="001E57B8"/>
    <w:rsid w:val="002A2DD5"/>
    <w:rsid w:val="002A34FB"/>
    <w:rsid w:val="002E6007"/>
    <w:rsid w:val="0030435F"/>
    <w:rsid w:val="00372D2D"/>
    <w:rsid w:val="0046416B"/>
    <w:rsid w:val="004F69E3"/>
    <w:rsid w:val="0052602F"/>
    <w:rsid w:val="005358C2"/>
    <w:rsid w:val="0057499A"/>
    <w:rsid w:val="0058065C"/>
    <w:rsid w:val="005A1B9D"/>
    <w:rsid w:val="005C591D"/>
    <w:rsid w:val="005D747E"/>
    <w:rsid w:val="005F24A8"/>
    <w:rsid w:val="006006F7"/>
    <w:rsid w:val="006263E8"/>
    <w:rsid w:val="006720F5"/>
    <w:rsid w:val="006A33A0"/>
    <w:rsid w:val="00732A2A"/>
    <w:rsid w:val="00743D84"/>
    <w:rsid w:val="0076017E"/>
    <w:rsid w:val="00761F39"/>
    <w:rsid w:val="0076657C"/>
    <w:rsid w:val="007925C3"/>
    <w:rsid w:val="00796D57"/>
    <w:rsid w:val="007A49AD"/>
    <w:rsid w:val="007C401F"/>
    <w:rsid w:val="007C5CB0"/>
    <w:rsid w:val="007F3DFD"/>
    <w:rsid w:val="0080650B"/>
    <w:rsid w:val="00936224"/>
    <w:rsid w:val="009639BB"/>
    <w:rsid w:val="00973DCA"/>
    <w:rsid w:val="00A62D5E"/>
    <w:rsid w:val="00AE2827"/>
    <w:rsid w:val="00AF56D0"/>
    <w:rsid w:val="00B54197"/>
    <w:rsid w:val="00B66512"/>
    <w:rsid w:val="00BA4D36"/>
    <w:rsid w:val="00BB7114"/>
    <w:rsid w:val="00BB7AD6"/>
    <w:rsid w:val="00BC7C23"/>
    <w:rsid w:val="00C05D2F"/>
    <w:rsid w:val="00C553CB"/>
    <w:rsid w:val="00CA23F6"/>
    <w:rsid w:val="00CA3FA7"/>
    <w:rsid w:val="00CF2129"/>
    <w:rsid w:val="00D04C71"/>
    <w:rsid w:val="00D7132D"/>
    <w:rsid w:val="00D76170"/>
    <w:rsid w:val="00DA2523"/>
    <w:rsid w:val="00DA57A7"/>
    <w:rsid w:val="00E626A8"/>
    <w:rsid w:val="00E744D3"/>
    <w:rsid w:val="00EA797A"/>
    <w:rsid w:val="00EB5F11"/>
    <w:rsid w:val="00EC7CDE"/>
    <w:rsid w:val="00EE03A1"/>
    <w:rsid w:val="00F47299"/>
    <w:rsid w:val="00F84CE8"/>
    <w:rsid w:val="00FC3316"/>
    <w:rsid w:val="00FC6DF4"/>
    <w:rsid w:val="00FF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F3D0B03"/>
  <w15:chartTrackingRefBased/>
  <w15:docId w15:val="{B7A68EE9-38CF-4C69-B00C-5050E4D7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egaldocreference">
    <w:name w:val="legaldocreference"/>
    <w:basedOn w:val="DefaultParagraphFont"/>
    <w:rsid w:val="00AF56D0"/>
  </w:style>
  <w:style w:type="paragraph" w:styleId="Header">
    <w:name w:val="header"/>
    <w:basedOn w:val="Normal"/>
    <w:link w:val="HeaderChar"/>
    <w:uiPriority w:val="99"/>
    <w:unhideWhenUsed/>
    <w:rsid w:val="005C59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91D"/>
  </w:style>
  <w:style w:type="paragraph" w:styleId="Footer">
    <w:name w:val="footer"/>
    <w:basedOn w:val="Normal"/>
    <w:link w:val="FooterChar"/>
    <w:uiPriority w:val="99"/>
    <w:unhideWhenUsed/>
    <w:rsid w:val="005C591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91D"/>
  </w:style>
  <w:style w:type="paragraph" w:styleId="ListParagraph">
    <w:name w:val="List Paragraph"/>
    <w:basedOn w:val="Normal"/>
    <w:uiPriority w:val="34"/>
    <w:qFormat/>
    <w:rsid w:val="00BB7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9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2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0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322d9EYzJ3lDNudY4+pu22reX89v0KV5dlu5SI7t+1E=</DigestValue>
    </Reference>
    <Reference Type="http://www.w3.org/2000/09/xmldsig#Object" URI="#idOfficeObject">
      <DigestMethod Algorithm="http://www.w3.org/2001/04/xmlenc#sha256"/>
      <DigestValue>+l3b/sPhzHREfoI+PdUhzYTMK0a2DCyfoSgQW47Xa/s=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QK6LJepUd5drEDgtsLBag0aFd5yaBSuWaAatIi0O24o=</DigestValue>
    </Reference>
    <Reference Type="http://www.w3.org/2000/09/xmldsig#Object" URI="#idValidSigLnImg">
      <DigestMethod Algorithm="http://www.w3.org/2001/04/xmlenc#sha256"/>
      <DigestValue>2jvs0VFBNoaS1YkfaMry+a0KFDz84j+Ea/OS2FnfBl0=</DigestValue>
    </Reference>
    <Reference Type="http://www.w3.org/2000/09/xmldsig#Object" URI="#idInvalidSigLnImg">
      <DigestMethod Algorithm="http://www.w3.org/2001/04/xmlenc#sha256"/>
      <DigestValue>oB1aLWQWzQO8mWAmOd0yF9RZA8u0gJYoKIfw49gBA8Y=</DigestValue>
    </Reference>
  </SignedInfo>
  <SignatureValue>Jbuao2slMuOeYXXbOf3p5iGvxNTEPKxMIuPIPkFcp4Ar894D83dproqucapqEh3rIrIFDOzuJSBP
2pDTi/2Ifs+wbbiyJ+XhzUlLWsK/g90IsGZ/rGdPzOWWlsT2phYnHTiW5ZX9cUNj1w2zLuE+ggoC
D5BG/1az01yRtbTSXrAn4+HKfWs3SI6Zm4WVtNraojiyuJ/kAbbeeLVd7A9no5VB5F1GSUpPhxiU
amAbFRK8cuubC7TMR3OECqRmE8HvqAzO5ZN8aoJXpHRSUEH0Jo2Ie/8Zd5SmMNnFOfPh/azJyql9
46DMwgiWwNVqm3mdztE5uhkKR+ZJu6bCncvJIQ==</SignatureValue>
  <KeyInfo>
    <X509Data>
      <X509Certificate>MIIHLzCCBRegAwIBAgIIWk/T+djlWK8wDQYJKoZIhvcNAQELBQAwgYAxJDAiBgNVBAMMG1N0YW1wSVQgR2xvYmFsIFF1YWxpZmllZCBDQTEYMBYGA1UEYQwPTlRSQkctODMxNjQxNzkxMSEwHwYDVQQKDBhJbmZvcm1hdGlvbiBTZXJ2aWNlcyBKU0MxDjAMBgNVBAcMBVNvZmlhMQswCQYDVQQGEwJCRzAeFw0yMjA4MTYxMTAyMTVaFw0yMzA4MTYxMTAyMTVaMIHWMR4wHAYJKoZIhvcNAQkBFg9TLlRvc2hldkBpYWcuYmcxHjAcBgNVBAMMFVN0b3lhbiBUc2Fua292IFRvc2hldjEZMBcGA1UEBRMQUE5PQkctODMxMTE3MzAyNDEPMA0GA1UEKgwGU3RveWFuMQ8wDQYDVQQEDAZUb3NoZXYxGDAWBgNVBGEMD05UUkJHLTEyMTQ4NjgwMjEgMB4GA1UECgwXRXhlY3V0aXZlIEZvcmVzdCBBZ2VuY3kxDjAMBgNVBAcMBVNvZmlhMQswCQYDVQQGEwJCRzCCASIwDQYJKoZIhvcNAQEBBQADggEPADCCAQoCggEBAK/1Rbnd4LELZvwlqMw1YFKwQO2kxGqeQSxOJaqnYx1Us+2pNPG7ve5YzSMsXOo0+kSeCWN2LICrgaUvgRNKErgNUgkHx4PeWVcMgsL6KqW016Oz0P09ny6jB0seZUVS55g+aCFnmVoaz48jbmYrOdzGxRDi4Lua0GozPSjtA4xoCJb4LhhbqUd0/q7n/Lmd7p/WjgHY882S8CUQrMADHhwt1zA7ZkeDVrr6fIv4sGn0DAX5J5oMUMeUV2aXF91HYdVRzkozrC0MjKRJAsrMJLNDFDDIhLB3gXsWkbPGQ1V1KUAiZedZ/KPRaPuOA8t2Ren8BpyHTZPsTJw5BmekQIsCAwEAAaOCAlMwggJPMIGABggrBgEFBQcBAQR0MHIwSgYIKwYBBQUHMAKGPmh0dHA6Ly93d3cuc3RhbXBpdC5vcmcvcmVwb3NpdG9yeS9zdGFtcGl0X2dsb2JhbF9xdWFsaWZpZWQuY3J0MCQGCCsGAQUFBzABhhhodHRwOi8vb2NzcC5zdGFtcGl0Lm9yZy8wHQYDVR0OBBYEFODcpz8wQaQj+7MrUUUN5IWa4az0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CHXuN0SriiO2HaMEcQKjgZrSFTtIh3PNezIOk7pZoIrdOr8Ub3uaapuRJ7oAT156VG/QjGJSNh/BvFzL72YWVkNfsIYyll/9PS5Aadtzfe70STjLIVj2Yznsfl40pIrxYB50V/zyUvss/YPFVN0TEL4cH/z+oKUJoj+XQLI6Z+7zqZVHUIk9zOa7XC2V2kmdg9StC3JuhwScp+LExjjTvFuOZ8IcXXUkrZso1ZGB5hgWQlWESf/8prZFBv1SO0aN59nwrOlkrppY9ibGmgC/zvobwch1LuiiiFtVmoZIHx4KYFA9IBlJyNNnbeoohQ0252GLh8SHxsei357XH0Poe5mupulwwte0B97Q+dJzT+a7YWfHawamfBQlLwGps/OKA24AP1/d9vD0lG48uLZE+o4o8nI2Rc0qw17xrUDfchhBDk7xN569z0qe85XOeGZhmFA9nby5orAn4qzamaYE84SM5pGT9K3K0wErJTr9VOK970p898FWWCcmqGAcA89m9ZFHittQ472kYxxGok4AOPGNAMtAAwlMKr0w2b6XDu+bj1t9WWtqsSmwo2jS4ZfnaLZTgQpWQVTQteD4nr0YfiYEi8OtclFmnfw8JDbZMP1mMGagiKmbl4TlJ6rgTR4dF8o+P6dBfnIP3s+y+n2BiqALPfXEFdj41yNDaNDEAD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1D23Rg8KzTfjrhl12S4gVSCNvasAYqS2KsJCmXAyHdg=</DigestValue>
      </Reference>
      <Reference URI="/word/document.xml?ContentType=application/vnd.openxmlformats-officedocument.wordprocessingml.document.main+xml">
        <DigestMethod Algorithm="http://www.w3.org/2001/04/xmlenc#sha256"/>
        <DigestValue>haa3Y0vGx7Do26i8oJqiPYCn37BTvCXxtFBiFVo64CY=</DigestValue>
      </Reference>
      <Reference URI="/word/endnotes.xml?ContentType=application/vnd.openxmlformats-officedocument.wordprocessingml.endnotes+xml">
        <DigestMethod Algorithm="http://www.w3.org/2001/04/xmlenc#sha256"/>
        <DigestValue>rvEwHB4OFdQOSHmxZlXVcE7NbEHKhoaq5s0JK/6X8CU=</DigestValue>
      </Reference>
      <Reference URI="/word/fontTable.xml?ContentType=application/vnd.openxmlformats-officedocument.wordprocessingml.fontTable+xml">
        <DigestMethod Algorithm="http://www.w3.org/2001/04/xmlenc#sha256"/>
        <DigestValue>41R2biezqJwAiZoXBohXOAhjM4C8bZOIS8ecU3C9cqE=</DigestValue>
      </Reference>
      <Reference URI="/word/footer1.xml?ContentType=application/vnd.openxmlformats-officedocument.wordprocessingml.footer+xml">
        <DigestMethod Algorithm="http://www.w3.org/2001/04/xmlenc#sha256"/>
        <DigestValue>fE8NziI6jxldVv+IRqoy6Lwj0hiZkGOxoc6cmbesNCk=</DigestValue>
      </Reference>
      <Reference URI="/word/footnotes.xml?ContentType=application/vnd.openxmlformats-officedocument.wordprocessingml.footnotes+xml">
        <DigestMethod Algorithm="http://www.w3.org/2001/04/xmlenc#sha256"/>
        <DigestValue>TGSl/aB5XqA9V7hm+WVQmgaq2SoFe8AicQ9XyOg1LOI=</DigestValue>
      </Reference>
      <Reference URI="/word/media/image1.png?ContentType=image/png">
        <DigestMethod Algorithm="http://www.w3.org/2001/04/xmlenc#sha256"/>
        <DigestValue>X5QhqvbgmUWkFy8kEw9HKwNlrjwiQspvWhUk8WCXnKU=</DigestValue>
      </Reference>
      <Reference URI="/word/media/image2.emf?ContentType=image/x-emf">
        <DigestMethod Algorithm="http://www.w3.org/2001/04/xmlenc#sha256"/>
        <DigestValue>gqU+WZexN/rCnTbH3ROwnsVhAe0c56sovPDk8oJozAs=</DigestValue>
      </Reference>
      <Reference URI="/word/media/image3.emf?ContentType=image/x-emf">
        <DigestMethod Algorithm="http://www.w3.org/2001/04/xmlenc#sha256"/>
        <DigestValue>gpGpA3owogB0BypT0hOo+xpC60q+bDREATVIoSCgUKQ=</DigestValue>
      </Reference>
      <Reference URI="/word/numbering.xml?ContentType=application/vnd.openxmlformats-officedocument.wordprocessingml.numbering+xml">
        <DigestMethod Algorithm="http://www.w3.org/2001/04/xmlenc#sha256"/>
        <DigestValue>g94hZ0IK70lSLzAUwJHa0r0sMTBypdP9P6WiEiz9GGw=</DigestValue>
      </Reference>
      <Reference URI="/word/settings.xml?ContentType=application/vnd.openxmlformats-officedocument.wordprocessingml.settings+xml">
        <DigestMethod Algorithm="http://www.w3.org/2001/04/xmlenc#sha256"/>
        <DigestValue>rYn4OJ2pMPgdAAHSuZbAVJbDXgiqyFw0Leuxo+rzvwA=</DigestValue>
      </Reference>
      <Reference URI="/word/styles.xml?ContentType=application/vnd.openxmlformats-officedocument.wordprocessingml.styles+xml">
        <DigestMethod Algorithm="http://www.w3.org/2001/04/xmlenc#sha256"/>
        <DigestValue>tI2vFDwQg04EkYwQCov0jyufBjyN/AnUSVrqzHskers=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bIGBuN9wXXkME+vIeBZrSu10BHwt4f192CoDBeghKyw=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2023-06-23T12:11:21Z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{B2B28323-3C30-4487-BE79-6E1777394EFF}</SetupID>
          <SignatureText>инж. Стоян Тошев</SignatureText>
          <SignatureImage/>
          <SignatureComments/>
          <WindowsVersion>10.0</WindowsVersion>
          <OfficeVersion>15.0</OfficeVersion>
          <ApplicationVersion>15.0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2023-06-23T12:11:21Z</xd:SigningTime>
          <xd:SigningCertificate>
            <xd:Cert>
              <xd:CertDigest>
                <DigestMethod Algorithm="http://www.w3.org/2001/04/xmlenc#sha256"/>
                <DigestValue>syFEv7+kd/bAF0IvNnxZzj3WMD+uXezGig/EroIefyI=</DigestValue>
              </xd:CertDigest>
              <xd:IssuerSerial>
                <X509IssuerName>C=BG, L=Sofia, O=Information Services JSC, OID.2.5.4.97=NTRBG-831641791, CN=StampIT Global Qualified CA</X509IssuerName>
                <X509SerialNumber>6507653056612882607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AAGwAASA0AACBFTUYAAAEACBoAAJ0AAAAGAAAAAAAAAAAAAAAAAAAAQAYAAIQDAACwAQAA7wAAAAAAAAAAAAAAAAAAAICX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DwRDY5/38AAKgj2Df/fwAA0BS6rRgBAADQbveL/38AAAAAAAAAAAAAnJe9i/9/AAABAAAAAAAAAODPY6oYAQAAAAAAAAAAAAAAAAAAAAAAAEw1ApzIIwAAAQAAAAAAAAADAAAA/38AAJABAAAAAAAAgG2hnBgBAACoXhKdAAAAAAAAAAAAAAAABgAAAAAAAAACAAAAAAAAAMxdEp0TAAAAYF4SnRMAAADRzc2L/38AAJAAAAAYAQAAGwAAAAAAAADYNJ6hGAEAAAAAAAAAAAAAgG2hnBgBAADLMNGL/38AAHBdEp0TAAAAYF4SnRMAAAAAAAAAAAAAAAAAAABkdgAIAAAAACUAAAAMAAAAAQAAABgAAAAMAAAAAAAAAhIAAAAMAAAAAQAAABYAAAAMAAAACAAAAFQAAABUAAAACgAAACcAAAAeAAAASgAAAAEAAAAAANhBx3HUQQoAAABLAAAAAQAAAEwAAAAEAAAACQAAACcAAAAgAAAASwAAAFAAAABYAAAAFQAAABYAAAAMAAAAAAAAAFIAAABwAQAAAgAAABAAAAAHAAAAAAAAAAAAAAC8AgAAAAAAzAECAiJTAHkAcwB0AGUAbQAAAAAAAAAAAAAAAAAAAAAAAAAAAAAAAAAAAAAAAAAAAAAAAAAAAAAAAAAAAAAAAAAAAAAAAAAAAHQBAADRBQAAXQAAAF0EAAA+AAAAAAAAANBu94v/fwAAAAAAAAAAAAAvAgAALwIAANEFAABGBwAAdAEAANEFAAAAAAAAAAAAAAAAAAAAAAAA3NABnMgjAADRBQAA0QUAAB8AAACjAwAAKQCKAgAAAACAbaGcGAEAAADDEZ0AAAAAAAAAAAAAAAAHAAAAAAAAAFDvm6EYAQAAPMIRnRMAAADQwhGdEwAAANHNzYv/fwAA0QUAAHwAAAAAAAAAAAAAAAAAAAAAAAAAYAAAAAAAAACAbaGcGAEAAMsw0Yv/fwAA4MERnRMAAADQwhGdEwAAAAAAAAAAAAAAAAAAAG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rAAAAEcAAAApAAAAMwAAAIQAAAAVAAAAIQDwAAAAAAAAAAAAAACAPwAAAAAAAAAAAACAPwAAAAAAAAAAAAAAAAAAAAAAAAAAAAAAAAAAAAAAAAAAJQAAAAwAAAAAAACAKAAAAAwAAAADAAAAUgAAAHABAAADAAAA8P///wAAAAAAAAAAAAAAAJABAAAAAAABAAAAAHMAZQBnAG8AZQAgAHUAaQAAAAAAAAAAAAAAAAAAAAAAAAAAAAAAAAAAAAAAAAAAAAAAAAAAAAAAAAAAAAAAAAAAAAAAAKuyoRgBAADMBpuhGAEAAMBaEp0TAAAA0G73i/9/AAAAAAAAAAAAAJyXvYv/fwAAwKLZOf9/AABQ75uhGAEAAAAAAAAAAAAAAAAAAAAAAAAMNgKcyCMAAAEAAAAYAQAAAwAAAP9/AACQAQAAAAAAAIBtoZwYAQAAaF0SnQAAAAAAAAAAAAAAAAkAAAAAAAAAAwAAAAAAAACMXBKdEwAAACBdEp0TAAAA0c3Ni/9/AACSAAAAGAEAABsAAAAAAAAAiDSeoRgBAAAAAAAAAAAAAIBtoZwYAQAAyzDRi/9/AAAwXBKdEwAAACBdEp0TAAAA8OyaoRgBAAAAAAAAZHYACAAAAAAlAAAADAAAAAMAAAAYAAAADAAAAAAAAAISAAAADAAAAAEAAAAeAAAAGAAAACkAAAAzAAAArQAAAEgAAAAlAAAADAAAAAMAAABUAAAArAAAACoAAAAzAAAAqwAAAEcAAAABAAAAAADYQcdx1EEqAAAAMwAAABAAAABMAAAAAAAAAAAAAAAAAAAA//////////9sAAAAOAQ9BDYELgAgACEEQgQ+BE8EPQQgACIEPgRIBDUEMgQJAAAACQAAAAwAAAADAAAABAAAAAoAAAAHAAAACQAAAAgAAAAJAAAABAAAAAgAAAAJAAAADQAAAAgAAAAIAAAASwAAAEAAAAAwAAAABQAAACAAAAABAAAAAQAAABAAAAAAAAAAAAAAAAABAACAAAAAAAAAAAAAAAAAAQAAgAAAACUAAAAMAAAAAgAAAC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UgAAAHABAAAEAAAA9f///wAAAAAAAAAAAAAAAJABAAAAAAABAAAAAHMAZQBnAG8AZQAgAHUAaQAAAAAAAAAAAAAAAAAAAAAAAAAAAAAAAAAAAAAAAAAAAAAAAAAAAAAAAAAAAAAAAAAAAAAAwM8SnRMAAACa4CmN/38AAAAAAAAYAQAA0G73i/9/AAAAAAAAAAAAAEoMrDn/fwAAAABPjf9/AAAQFtI3/38AAAAAAAAAAAAAAAAAAAAAAABsogKcyCMAAFCTqzn/fwAASAAAAP9/AACQAQAAAAAAAIBtoZwYAQAAyNESnQAAAAAAAAAAAAAAAAkAAAAAAAAAAAAAAAAAAADs0BKdEwAAAIDREp0TAAAA0c3Ni/9/AABCAAAAGAEAAJABAAAAAAAAgG2hnBgBAADI0RKdEwAAAIBtoZwYAQAAyzDRi/9/AACQ0BKdEwAAAIDREp0TAAAAAAAAAAAAAAAAAAAAZHYACAAAAAAlAAAADAAAAAQAAAAYAAAADAAAAAAAAAISAAAADAAAAAEAAAAeAAAAGAAAAAkAAABQAAAA9wAAAF0AAAAlAAAADAAAAAQAAABUAAAArAAAAAoAAABQAAAAawAAAFwAAAABAAAAAADYQcdx1EEKAAAAUAAAABAAAABMAAAAAAAAAAAAAAAAAAAA//////////9sAAAAOAQ9BDYELgAgACEEQgQ+BE8EPQQgACIEPgRIBDUEMgQHAAAABwAAAAkAAAADAAAAAwAAAAcAAAAFAAAABwAAAAYAAAAHAAAAAwAAAAYAAAAHAAAACQAAAAY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QAAAAYAAAADAAAAAAAAAISAAAADAAAAAEAAAAeAAAAGAAAAAkAAABgAAAA9wAAAG0AAAAlAAAADAAAAAQAAABUAAAAzAAAAAoAAABgAAAAjAAAAGwAAAABAAAAAADYQcdx1EEKAAAAYAAAABUAAABMAAAAAAAAAAAAAAAAAAAA//////////94AAAAGAQ3BD8ESgQ7BD0EOARCBDUEOwQ1BD0EIAA0BDgEQAQ1BDoEQgQ+BEAEAAAIAAAABQAAAAcAAAAHAAAABgAAAAcAAAAHAAAABQAAAAYAAAAGAAAABgAAAAcAAAADAAAABgAAAAcAAAAHAAAABgAAAAYAAAAFAAAABwAAAAcAAABLAAAAQAAAADAAAAAFAAAAIAAAAAEAAAABAAAAEAAAAAAAAAAAAAAAAAEAAIAAAAAAAAAAAAAAAAABAACAAAAAJQAAAAwAAAACAAAAJwAAABgAAAAFAAAAAAAAAP///wAAAAAAJQAAAAwAAAAFAAAATAAAAGQAAAAJAAAAcAAAALoAAAB8AAAACQAAAHAAAACyAAAADQAAACEA8AAAAAAAAAAAAAAAgD8AAAAAAAAAAAAAgD8AAAAAAAAAAAAAAAAAAAAAAAAAAAAAAAAAAAAAAAAAACUAAAAMAAAAAAAAgCgAAAAMAAAABQAAACUAAAAMAAAABAAAABgAAAAMAAAAAAAAAhIAAAAMAAAAAQAAABYAAAAMAAAAAAAAAFQAAAAMAQAACgAAAHAAAAC5AAAAfAAAAAEAAAAAANhBx3HUQQoAAABwAAAAIAAAAEwAAAAEAAAACQAAAHAAAAC7AAAAfQAAAIwAAABTAGkAZwBuAGUAZAAgAGIAeQA6ACAAUwB0AG8AeQBhAG4AIABUAHMAYQBuAGsAbwB2ACAAVABvAHMAaABlAHYABgAAAAMAAAAHAAAABwAAAAYAAAAHAAAAAwAAAAcAAAAFAAAAAwAAAAMAAAAGAAAABAAAAAcAAAAFAAAABgAAAAcAAAADAAAABgAAAAUAAAAGAAAABwAAAAYAAAAHAAAABQAAAAMAAAAGAAAABwAAAAUAAAAHAAAABgAAAAUAAAAWAAAADAAAAAAAAAAlAAAADAAAAAIAAAAOAAAAFAAAAAAAAAAQAAAAFAAAAA==</Object>
  <Object Id="idInvalidSigLnImg">AQAAAGwAAAAAAAAAAAAAAP8AAAB/AAAAAAAAAAAAAAAAGwAASA0AACBFTUYAAAEAbB8AALAAAAAGAAAAAAAAAAAAAAAAAAAAQAYAAIQDAACwAQAA7wAAAAAAAAAAAAAAAAAAAICXBgCYpQ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IqgAAAAcKDQcKDQcJDQ4WMShFrjFU1TJV1gECBAIDBAECBQoRKyZBowsTMQAAAAAAfqbJd6PIeqDCQFZ4JTd0Lk/HMVPSGy5uFiE4GypVJ0KnHjN9AAABpaEAAACcz+7S6ffb7fnC0t1haH0hMm8aLXIuT8ggOIwoRKslP58cK08AAAEAAAAAAMHg9P///////////+bm5k9SXjw/SzBRzTFU0y1NwSAyVzFGXwEBAkmqCA8mnM/u69/SvI9jt4tgjIR9FBosDBEjMVTUMlXWMVPRKUSeDxk4AAAAAAAAAADT6ff///////+Tk5MjK0krSbkvUcsuT8YVJFoTIFIrSbgtTcEQHEe1oQAAAJzP7vT6/bTa8kRleixHhy1Nwi5PxiQtTnBwcJKSki81SRwtZAgOIwAAAAAAweD02+35gsLqZ5q6Jz1jNEJyOUZ4qamp+/v7////wdPeVnCJAQECSaoAAACv1/Ho8/ubzu6CwuqMudS3u769vb3////////////L5fZymsABAgMAAAAAAK/X8fz9/uLx+snk9uTy+vz9/v///////////////8vl9nKawAECA22qAAAAotHvtdryxOL1xOL1tdry0+r32+350+r3tdryxOL1pdPvc5rAAQIDAAAAAABpj7ZnjrZqj7Zqj7ZnjrZtkbdukrdtkbdnjrZqj7ZojrZ3rdUCAwRIqg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MDPEp0TAAAAmuApjf9/AAAAAAAAGAEAANBu94v/fwAAAAAAAAAAAABKDKw5/38AAAAAT43/fwAAEBbSN/9/AAAAAAAAAAAAAAAAAAAAAAAAbKICnMgjAABQk6s5/38AAEgAAAD/fwAAkAEAAAAAAACAbaGcGAEAAMjREp0AAAAAAAAAAAAAAAAJAAAAAAAAAAAAAAAAAAAA7NASnRMAAACA0RKdEwAAANHNzYv/fwAAQgAAABgBAACQAQAAAAAAAIBtoZwYAQAAyNESnRMAAACAbaGcGAEAAMsw0Yv/fwAAkNASnRMAAACA0RKdEwAAAAAAAAAAAAAAAAAAAGR2AAgAAAAAJQAAAAwAAAABAAAAGAAAAAwAAAD/AAACEgAAAAwAAAABAAAAHgAAABgAAAAiAAAABAAAAHoAAAARAAAAJQAAAAwAAAABAAAAVAAAALQAAAAjAAAABAAAAHgAAAAQAAAAAQAAAAAA2EHHcdR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HQBAADRBQAAXQAAAF0EAAA+AAAAAAAAANBu94v/fwAAAAAAAAAAAAAvAgAALwIAANEFAABGBwAAdAEAANEFAAAAAAAAAAAAAAAAAAAAAAAA3NABnMgjAADRBQAA0QUAAB8AAACjAwAAKQCKAgAAAACAbaGcGAEAAADDEZ0AAAAAAAAAAAAAAAAHAAAAAAAAAFDvm6EYAQAAPMIRnRMAAADQwhGdEwAAANHNzYv/fwAA0QUAAHwAAAAAAAAAAAAAAAAAAAAAAAAAYAAAAAAAAACAbaGcGAEAAMsw0Yv/fwAA4MERnRMAAADQwhGdE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8EQ2Of9/AACoI9g3/38AANAUuq0YAQAA0G73i/9/AAAAAAAAAAAAAJyXvYv/fwAAAQAAAAAAAADgz2OqGAEAAAAAAAAAAAAAAAAAAAAAAABMNQKcyCMAAAEAAAAAAAAAAwAAAP9/AACQAQAAAAAAAIBtoZwYAQAAqF4SnQAAAAAAAAAAAAAAAAYAAAAAAAAAAgAAAAAAAADMXRKdEwAAAGBeEp0TAAAA0c3Ni/9/AACQAAAAGAEAABsAAAAAAAAA2DSeoRgBAAAAAAAAAAAAAIBtoZwYAQAAyzDRi/9/AABwXRKdEwAAAGBeEp0TAAAAAAAAAAAAAAAAAAAAZHYACAAAAAAlAAAADAAAAAMAAAAYAAAADAAAAAAAAAISAAAADAAAAAEAAAAWAAAADAAAAAgAAABUAAAAVAAAAAoAAAAnAAAAHgAAAEoAAAABAAAAAADYQcdx1EEKAAAASwAAAAEAAABMAAAABAAAAAkAAAAnAAAAIAAAAEsAAABQAAAAWAASn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sAAAARwAAACkAAAAzAAAAhAAAABUAAAAhAPAAAAAAAAAAAAAAAIA/AAAAAAAAAAAAAIA/AAAAAAAAAAAAAAAAAAAAAAAAAAAAAAAAAAAAAAAAAAAlAAAADAAAAAAAAIAoAAAADAAAAAQAAABSAAAAcAEAAAQAAADw////AAAAAAAAAAAAAAAAkAEAAAAAAAEAAAAAcwBlAGcAbwBlACAAdQBpAAAAAAAAAAAAAAAAAAAAAAAAAAAAAAAAAAAAAAAAAAAAAAAAAAAAAAAAAAAAAAAAAAAAAAAAq7KhGAEAAMwGm6EYAQAAwFoSnRMAAADQbveL/38AAAAAAAAAAAAAnJe9i/9/AADAotk5/38AAFDvm6EYAQAAAAAAAAAAAAAAAAAAAAAAAAw2ApzIIwAAAQAAABgBAAADAAAA/38AAJABAAAAAAAAgG2hnBgBAABoXRKdAAAAAAAAAAAAAAAACQAAAAAAAAADAAAAAAAAAIxcEp0TAAAAIF0SnRMAAADRzc2L/38AAJIAAAAYAQAAGwAAAAAAAACINJ6hGAEAAAAAAAAAAAAAgG2hnBgBAADLMNGL/38AADBcEp0TAAAAIF0SnRMAAADw7JqhGAEAAAAAAABkdgAIAAAAACUAAAAMAAAABAAAABgAAAAMAAAAAAAAAhIAAAAMAAAAAQAAAB4AAAAYAAAAKQAAADMAAACtAAAASAAAACUAAAAMAAAABAAAAFQAAACsAAAAKgAAADMAAACrAAAARwAAAAEAAAAAANhBx3HUQSoAAAAzAAAAEAAAAEwAAAAAAAAAAAAAAAAAAAD//////////2wAAAA4BD0ENgQuACAAIQRCBD4ETwQ9BCAAIgQ+BEgENQQyBAkAAAAJAAAADAAAAAMAAAAEAAAACgAAAAcAAAAJAAAACAAAAAkAAAAEAAAACAAAAAkAAAANAAAACA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awAAAFwAAAABAAAAAADYQcdx1EEKAAAAUAAAABAAAABMAAAAAAAAAAAAAAAAAAAA//////////9sAAAAOAQ9BDYELgAgACEEQgQ+BE8EPQQgACIEPgRIBDUEMgQHAAAABwAAAAkAAAADAAAAAwAAAAcAAAAFAAAABwAAAAYAAAAHAAAAAwAAAAYAAAAHAAAACQAAAAY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zAAAAAoAAABgAAAAjAAAAGwAAAABAAAAAADYQcdx1EEKAAAAYAAAABUAAABMAAAAAAAAAAAAAAAAAAAA//////////94AAAAGAQ3BD8ESgQ7BD0EOARCBDUEOwQ1BD0EIAA0BDgEQAQ1BDoEQgQ+BEAEAAAIAAAABQAAAAcAAAAHAAAABgAAAAcAAAAHAAAABQAAAAYAAAAGAAAABgAAAAcAAAADAAAABgAAAAcAAAAHAAAABgAAAAYAAAAFAAAABwAAAAcAAABLAAAAQAAAADAAAAAFAAAAIAAAAAEAAAABAAAAEAAAAAAAAAAAAAAAAAEAAIAAAAAAAAAAAAAAAAABAACAAAAAJQAAAAwAAAACAAAAJwAAABgAAAAFAAAAAAAAAP///wAAAAAAJQAAAAwAAAAFAAAATAAAAGQAAAAJAAAAcAAAALoAAAB8AAAACQAAAHAAAACyAAAADQAAACEA8AAAAAAAAAAAAAAAgD8AAAAAAAAAAAAAgD8AAAAAAAAAAAAAAAAAAAAAAAAAAAAAAAAAAAAAAAAAACUAAAAMAAAAAAAAgCgAAAAMAAAABQAAACUAAAAMAAAAAQAAABgAAAAMAAAAAAAAAhIAAAAMAAAAAQAAABYAAAAMAAAAAAAAAFQAAAAMAQAACgAAAHAAAAC5AAAAfAAAAAEAAAAAANhBx3HUQQoAAABwAAAAIAAAAEwAAAAEAAAACQAAAHAAAAC7AAAAfQAAAIwAAABTAGkAZwBuAGUAZAAgAGIAeQA6ACAAUwB0AG8AeQBhAG4AIABUAHMAYQBuAGsAbwB2ACAAVABvAHMAaABlAHYABgAAAAMAAAAHAAAABwAAAAYAAAAHAAAAAwAAAAcAAAAFAAAAAwAAAAMAAAAGAAAABAAAAAcAAAAFAAAABgAAAAcAAAADAAAABgAAAAUAAAAGAAAABwAAAAYAAAAHAAAABQAAAAMAAAAGAAAABwAAAAUAAAAHAAAABg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AUucbrEXCNZJPa0OqgKuojk8uRgydTjVBtFoat5/Ug0=</DigestValue>
    </Reference>
    <Reference Type="http://www.w3.org/2000/09/xmldsig#Object" URI="#idOfficeObject">
      <DigestMethod Algorithm="http://www.w3.org/2001/04/xmlenc#sha256"/>
      <DigestValue>ozKADcP+WwnCaTHRZX0i2eP7Eti0AHQGLgIkVRx1a78=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QeeB2aDaWqF+JK5jtXq8qm92KjtnKQ/EuOuapRVMelc=</DigestValue>
    </Reference>
    <Reference Type="http://www.w3.org/2000/09/xmldsig#Object" URI="#idValidSigLnImg">
      <DigestMethod Algorithm="http://www.w3.org/2001/04/xmlenc#sha256"/>
      <DigestValue>+EHUTiloYjkG+5yFT8gyxTR6imB8K96/ExYsRKg28jY=</DigestValue>
    </Reference>
    <Reference Type="http://www.w3.org/2000/09/xmldsig#Object" URI="#idInvalidSigLnImg">
      <DigestMethod Algorithm="http://www.w3.org/2001/04/xmlenc#sha256"/>
      <DigestValue>xRa5OnNubvqdTGyAnVQyoohJRVj84WU51u4Vfy7DF+Q=</DigestValue>
    </Reference>
  </SignedInfo>
  <SignatureValue>hgbcS7I2fYw9l05jiAmP6AQLMhbnIPsUSE863umX1nqSJPJ+0Mjn+W36R3WbER/cQFtZLNBSlBLH
EtdMocXxK/sB4aKyf287B3ZIHSl4+xabmClz+5zdy9q7Qs6KN9R5TujUt/hoOqbGV5kp4HGG+HE/
RAKv0djZLnpEWykQSBS3kftdtjE0HUHPgbh0S8LzCaFRd9L9xoP1RB10MF9J39QzWE2tJ3mNzrhg
SxCiW9uo/AqmBXOjgtJQcqi2rftUDuxzpmyIe44Bxvqu6PkhmKB4XmWs2ynlHGIgEfk6cyEmZFly
UtFjoVPkRM0CBorxPR7LBhMldmIjtofdxJ1Log==</SignatureValue>
  <KeyInfo>
    <X509Data>
      <X509Certificate>MIIHLjCCBRagAwIBAgIIa/IWf05tbOEwDQYJKoZIhvcNAQELBQAwgYAxJDAiBgNVBAMMG1N0YW1wSVQgR2xvYmFsIFF1YWxpZmllZCBDQTEYMBYGA1UEYQwPTlRSQkctODMxNjQxNzkxMSEwHwYDVQQKDBhJbmZvcm1hdGlvbiBTZXJ2aWNlcyBKU0MxDjAMBgNVBAcMBVNvZmlhMQswCQYDVQQGEwJCRzAeFw0yMjExMDIwOTQwNDZaFw0yMzExMDIwOTQwNDZaMIHVMRswGQYJKoZIhvcNAQkBFgxlbGVuYUBpYWcuYmcxHzAdBgNVBAMMFkVsZW5hIEl2YW5vdmEgVG9wYWxvdmExGTAXBgNVBAUTEFBOT0JHLTc0MTAwNzI4OTYxDjAMBgNVBCoMBUVsZW5hMREwDwYDVQQEDAhUb3BhbG92YTEYMBYGA1UEYQwPTlRSQkctMTIxNDg2ODAyMSAwHgYDVQQKDBdFeGVjdXRpdmUgRm9yZXN0IEFnZW5jeTEOMAwGA1UEBwwFU29maWExCzAJBgNVBAYTAkJHMIIBIjANBgkqhkiG9w0BAQEFAAOCAQ8AMIIBCgKCAQEAqPviDxeNW42blwhmMbGJuS5N1Ma4sEGCtYXOVwyg6jvpD1QGGeD97bx31mCbELvxvbtrrqXljxhF73wQaaygP3WjL+tCTP/o9f2LvaK5FO2dzYl/4DxSQHUidZ7K/0gOy3P2I1GS7q/W2+bDCm7VvcDwlmtgn+A3+H1b2N+AIsf2ctyfb9QWCA1gplr+yWG5Or9bCYLHrlWbT47+B/+UE9q/UBoZLXsSXJo1Feunt8coofU8faOxTztg0ge5Y8AplKCcjH82IqBoEUsrizNLcNiaOyldNonKDKBzqd3zJWvcxSSu/JHQyxYDUUsbbR5360DLefx4p4Scb+A6pJ0bvQIDAQABo4ICUzCCAk8wgYAGCCsGAQUFBwEBBHQwcjBKBggrBgEFBQcwAoY+aHR0cDovL3d3dy5zdGFtcGl0Lm9yZy9yZXBvc2l0b3J5L3N0YW1waXRfZ2xvYmFsX3F1YWxpZmllZC5jcnQwJAYIKwYBBQUHMAGGGGh0dHA6Ly9vY3NwLnN0YW1waXQub3JnLzAdBgNVHQ4EFgQU1rQGf9ceR/qHPy+7uuiqmWmUJEQ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AM6gfQFwDD0Qx2HYhRN6HqcjQz3Dp/PWJMQcgZZtEotPPGPaD3AXmnhBK1Wfv/GyfiR3/+7Hcyd+S9HyuoR2IW6lnsiMO9e0bXEql/PGF3zVPPOrx0a5D7kw9BIll2c5E770dxF6pwP7ehm02Wfap7ujxwTl26Uo7Oxprb6cM0DyPabKUhcE6zHDe0cGGf53RAbs1W4bIx01TvsWIB0Xfxn48h/sJ2obKxAQ2ejQjWqEzTZ90dd9UO6UJf7mQcTlAv2MF5KQ35F4PCtiRjS1IjnariHur5v8xPsYB0z6PXPlIg0vQxrZANnUtTn9DJ3Y1ucPQFTnokU9dpNaldCJAhxjkHpCtVg/cvypKVW3p9oj9GNNFz0lenxgMhVdMtSPuSX23Q/BMUq4u++GmGdRakPDivnU3MKKwApJXVquJCwkUvsmn1K72+fwZ6a39cOPCoqyeZxhL7/qWNDfAFzF2cUrEAY2irPkEsq8uc8LakzOwkqtqYGNCuEXEx8HrCCDb3qQl1weXxKgl/pPGf1Jp6GGdZgkRnP0WU06tCXSG+HsEablMsUmjp/BKbZaZiYSlPs+KDUieVPt38KUuX/ci6vlLHum0XDfnshANvnV3VkbT/Zuo/9zbiqmD8eMKtTWf2ATd/7H0isdjL5huIW1uNRcgF90NAUQEJsWlbMvc1a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1D23Rg8KzTfjrhl12S4gVSCNvasAYqS2KsJCmXAyHdg=</DigestValue>
      </Reference>
      <Reference URI="/word/document.xml?ContentType=application/vnd.openxmlformats-officedocument.wordprocessingml.document.main+xml">
        <DigestMethod Algorithm="http://www.w3.org/2001/04/xmlenc#sha256"/>
        <DigestValue>haa3Y0vGx7Do26i8oJqiPYCn37BTvCXxtFBiFVo64CY=</DigestValue>
      </Reference>
      <Reference URI="/word/endnotes.xml?ContentType=application/vnd.openxmlformats-officedocument.wordprocessingml.endnotes+xml">
        <DigestMethod Algorithm="http://www.w3.org/2001/04/xmlenc#sha256"/>
        <DigestValue>rvEwHB4OFdQOSHmxZlXVcE7NbEHKhoaq5s0JK/6X8CU=</DigestValue>
      </Reference>
      <Reference URI="/word/fontTable.xml?ContentType=application/vnd.openxmlformats-officedocument.wordprocessingml.fontTable+xml">
        <DigestMethod Algorithm="http://www.w3.org/2001/04/xmlenc#sha256"/>
        <DigestValue>41R2biezqJwAiZoXBohXOAhjM4C8bZOIS8ecU3C9cqE=</DigestValue>
      </Reference>
      <Reference URI="/word/footer1.xml?ContentType=application/vnd.openxmlformats-officedocument.wordprocessingml.footer+xml">
        <DigestMethod Algorithm="http://www.w3.org/2001/04/xmlenc#sha256"/>
        <DigestValue>fE8NziI6jxldVv+IRqoy6Lwj0hiZkGOxoc6cmbesNCk=</DigestValue>
      </Reference>
      <Reference URI="/word/footnotes.xml?ContentType=application/vnd.openxmlformats-officedocument.wordprocessingml.footnotes+xml">
        <DigestMethod Algorithm="http://www.w3.org/2001/04/xmlenc#sha256"/>
        <DigestValue>TGSl/aB5XqA9V7hm+WVQmgaq2SoFe8AicQ9XyOg1LOI=</DigestValue>
      </Reference>
      <Reference URI="/word/media/image1.png?ContentType=image/png">
        <DigestMethod Algorithm="http://www.w3.org/2001/04/xmlenc#sha256"/>
        <DigestValue>X5QhqvbgmUWkFy8kEw9HKwNlrjwiQspvWhUk8WCXnKU=</DigestValue>
      </Reference>
      <Reference URI="/word/media/image2.emf?ContentType=image/x-emf">
        <DigestMethod Algorithm="http://www.w3.org/2001/04/xmlenc#sha256"/>
        <DigestValue>gqU+WZexN/rCnTbH3ROwnsVhAe0c56sovPDk8oJozAs=</DigestValue>
      </Reference>
      <Reference URI="/word/media/image3.emf?ContentType=image/x-emf">
        <DigestMethod Algorithm="http://www.w3.org/2001/04/xmlenc#sha256"/>
        <DigestValue>gpGpA3owogB0BypT0hOo+xpC60q+bDREATVIoSCgUKQ=</DigestValue>
      </Reference>
      <Reference URI="/word/numbering.xml?ContentType=application/vnd.openxmlformats-officedocument.wordprocessingml.numbering+xml">
        <DigestMethod Algorithm="http://www.w3.org/2001/04/xmlenc#sha256"/>
        <DigestValue>g94hZ0IK70lSLzAUwJHa0r0sMTBypdP9P6WiEiz9GGw=</DigestValue>
      </Reference>
      <Reference URI="/word/settings.xml?ContentType=application/vnd.openxmlformats-officedocument.wordprocessingml.settings+xml">
        <DigestMethod Algorithm="http://www.w3.org/2001/04/xmlenc#sha256"/>
        <DigestValue>rYn4OJ2pMPgdAAHSuZbAVJbDXgiqyFw0Leuxo+rzvwA=</DigestValue>
      </Reference>
      <Reference URI="/word/styles.xml?ContentType=application/vnd.openxmlformats-officedocument.wordprocessingml.styles+xml">
        <DigestMethod Algorithm="http://www.w3.org/2001/04/xmlenc#sha256"/>
        <DigestValue>tI2vFDwQg04EkYwQCov0jyufBjyN/AnUSVrqzHskers=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bIGBuN9wXXkME+vIeBZrSu10BHwt4f192CoDBeghKyw=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2023-06-23T12:30:52Z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{84ECA333-75D5-4A2A-8C3D-C242EA6A6FB2}</SetupID>
          <SignatureText>ИАГ-14771 - 23.06.2023</SignatureText>
          <SignatureImage/>
          <SignatureComments/>
          <WindowsVersion>10.0</WindowsVersion>
          <OfficeVersion>15.0</OfficeVersion>
          <ApplicationVersion>15.0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2023-06-23T12:30:52Z</xd:SigningTime>
          <xd:SigningCertificate>
            <xd:Cert>
              <xd:CertDigest>
                <DigestMethod Algorithm="http://www.w3.org/2001/04/xmlenc#sha256"/>
                <DigestValue>EHMWQ760le65OZ8DgGGll7kjbQBQnlVIywDajSkCRGE=</DigestValue>
              </xd:CertDigest>
              <xd:IssuerSerial>
                <X509IssuerName>C=BG, L=Sofia, O=Information Services JSC, OID.2.5.4.97=NTRBG-831641791, CN=StampIT Global Qualified CA</X509IssuerName>
                <X509SerialNumber>7778304242454719713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wGwAA1g0AACBFTUYAAAEAaBoAAKIAAAAGAAAAAAAAAAAAAAAAAAAAQAYAAIQDAAC7AQAA+QAAAAAAAAAAAAAAAAAAAHjCBgCoz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cM6ZkAQAAACa4Hu7+H8AAAAAAABwAQAA0G5Pu/h/AAAAAAAAAAAAAEoMUlH4fwAAAADfu/h/AAAQFnhP+H8AAAAAAAAAAAAAAAAAAAAAAABqDZUHcN0AAFCTUVH4fwAASAAAAPh/AACQAQAAAAAAAHA0N3pwAQAAeNCZkAAAAAAAAAAAAAAAAAkAAAAAAAAAAAAAAAAAAACcz5mQBAAAADDQmZAEAAAA0c0lu/h/AABCAAAAcAEAAJABAAAAAAAAcDQ3enABAAB40JmQBAAAAHA0N3pwAQAAyzApu/h/AABAz5mQBAAAADDQmZAEAAAAAAAAAAAAAAAAAAAAZHYACAAAAAAlAAAADAAAAAEAAAAYAAAADAAAAAAAAAISAAAADAAAAAEAAAAeAAAAGAAAAMMAAAAEAAAA9wAAABEAAAAlAAAADAAAAAEAAABUAAAAhAAAAMQAAAAEAAAA9QAAABAAAAABAAAAAIDdQVVV3UHEAAAABAAAAAkAAABMAAAAAAAAAAAAAAAAAAAA//////////9gAAAANgAvADIAMwAvADIAMAAyADMAAAAGAAAABAAAAAYAAAAGAAAABAAAAAYAAAAGAAAABgAAAAYAAABLAAAAQAAAADAAAAAFAAAAIAAAAAEAAAABAAAAEAAAAAAAAAAAAAAAAAEAAIAAAAAAAAAAAAAAAAABAACAAAAAUgAAAHABAAACAAAAEAAAAAcAAAAAAAAAAAAAALwCAAAAAAAAAQICIlMAeQBzAHQAZQBtAAAAAAAAAAAAAAAAAAAAAAAAAAAAAAAAAAAAAAAAAAAAAAAAAAAAAAAAAAAAAAAAAAAAAAAAAAAAdAEAANEFAABdAAAAXQQAAD4AAAAAAAAA0G5Pu/h/AAAAAAAAAAAAAIwGAAA+AAAAAAAAAEYHAAB0AQAA0QUAAAAAAAAAAAAAAAAAAAAAAAA6fJQHcN0AALi+mJAEAAAA8B9aeXABAAAuAYoBAAAAAHA0N3pwAQAAsMGYkAAAAAAAAAAAAAAAAAcAAAAAAAAA4Do0enABAADswJiQBAAAAIDBmJAEAAAA0c0lu/h/AABgwZiQBAAAAAAAY3IAAAAAsAJjcnABAAAYAAAAAAAAAHA0N3pwAQAAyzApu/h/AACQwJiQBAAAAIDBmJAE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DwRNxQ+H8AAKgjfk/4fwAA0HJofnABAADQbk+7+H8AAAAAAAAAAAAAnJcVu/h/AAABAAAAAAAAAAD97npwAQAAAAAAAAAAAAAAAAAAAAAAAEqYlQdw3QAAAQAAAAAAAAADAAAA+H8AAJABAAAAAAAAcDQ3enABAABYXZmQAAAAAAAAAAAAAAAABgAAAAAAAAACAAAAAAAAAHxcmZAEAAAAEF2ZkAQAAADRzSW7+H8AAI8AAABwAQAAGwAAAAAAAAB4Emd+cAEAAAAAAAAAAAAAcDQ3enABAADLMCm7+H8AACBcmZAEAAAAEF2ZkAQAAAAAAAAAAAAAAAAAAABkdgAIAAAAACUAAAAMAAAAAwAAABgAAAAMAAAAAAAAAhIAAAAMAAAAAQAAABYAAAAMAAAACAAAAFQAAABUAAAACgAAACcAAAAeAAAASgAAAAEAAAAAgN1BVVXd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cAAABHAAAAKQAAADMAAACvAAAAFQAAACEA8AAAAAAAAAAAAAAAgD8AAAAAAAAAAAAAgD8AAAAAAAAAAAAAAAAAAAAAAAAAAAAAAAAAAAAAAAAAACUAAAAMAAAAAAAAgCgAAAAMAAAABAAAAFIAAABwAQAABAAAAPD///8AAAAAAAAAAAAAAACQAQAAAAAAAQAAAABzAGUAZwBvAGUAIAB1AGkAAAAAAAAAAAAAAAAAAAAAAAAAAAAAAAAAAAAAAAAAAAAAAAAAAAAAAAAAAAAAAAAAAAAAAND5RHpwAQAAzBhPenABAABwWZmQBAAAANBuT7v4fwAAAAAAAAAAAACclxW7+H8AAMCif1H4fwAA4Do0enABAAAAAAAAAAAAAAAAAAAAAAAAipmVB3DdAAABAAAAcAEAAAMAAAD4fwAAkAEAAAAAAABwNDd6cAEAABhcmZAAAAAAAAAAAAAAAAAJAAAAAAAAAAMAAAAAAAAAPFuZkAQAAADQW5mQBAAAANHNJbv4fwAAkQAAAHABAAAbAAAAAAAAACgSZ35wAQAAAAAAAAAAAABwNDd6cAEAAMswKbv4fwAA4FqZkAQAAADQW5mQBAAAALASwXpwAQAAAAAAAGR2AAgAAAAAJQAAAAwAAAAEAAAAGAAAAAwAAAAAAAACEgAAAAwAAAABAAAAHgAAABgAAAApAAAAMwAAANgAAABIAAAAJQAAAAwAAAAEAAAAVAAAANAAAAAqAAAAMwAAANYAAABHAAAAAQAAAACA3UFVVd1BKgAAADMAAAAWAAAATAAAAAAAAAAAAAAAAAAAAP//////////eAAAABgEEAQTBC0AMQA0ADcANwAxACAALQAgADIAMwAuADAANgAuADIAMAAyADMADAAAAAoAAAAIAAAABgAAAAkAAAAJAAAACQAAAAkAAAAJAAAABAAAAAYAAAAE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iAAAAAoAAABgAAAAOgAAAGwAAAABAAAAAIDdQVVV3UEKAAAAYAAAAAoAAABMAAAAAAAAAAAAAAAAAAAA//////////9gAAAAIAQ1BDMELgAgADgEPQQ0BC4AIAAGAAAABgAAAAUAAAADAAAAAwAAAAcAAAAHAAAABgAAAAMAAAADAAAASwAAAEAAAAAwAAAABQAAACAAAAABAAAAAQAAABAAAAAAAAAAAAAAAAABAACAAAAAAAAAAAAAAAAAAQAAgAAAACUAAAAMAAAAAgAAACcAAAAYAAAABQAAAAAAAAD///8AAAAAACUAAAAMAAAABQAAAEwAAABkAAAACQAAAHAAAAC7AAAAfAAAAAkAAABwAAAAswAAAA0AAAAhAPAAAAAAAAAAAAAAAIA/AAAAAAAAAAAAAIA/AAAAAAAAAAAAAAAAAAAAAAAAAAAAAAAAAAAAAAAAAAAlAAAADAAAAAAAAIAoAAAADAAAAAUAAAAlAAAADAAAAAEAAAAYAAAADAAAAAAAAAISAAAADAAAAAEAAAAWAAAADAAAAAAAAABUAAAAFAEAAAoAAABwAAAAugAAAHwAAAABAAAAAIDdQVVV3UEKAAAAcAAAACEAAABMAAAABAAAAAkAAABwAAAAvAAAAH0AAACQAAAAUwBpAGcAbgBlAGQAIABiAHkAOgAgAEUAbABlAG4AYQAgAEkAdgBhAG4AbwB2AGEAIABUAG8AcABhAGwAbwB2AGEAAAAGAAAAAwAAAAcAAAAHAAAABgAAAAcAAAADAAAABwAAAAUAAAADAAAAAwAAAAYAAAADAAAABgAAAAcAAAAGAAAAAwAAAAMAAAAFAAAABgAAAAcAAAAHAAAABQAAAAYAAAADAAAABgAAAAcAAAAHAAAABgAAAAMAAAAHAAAABQAAAAYAAAAWAAAADAAAAAAAAAAlAAAADAAAAAIAAAAOAAAAFAAAAAAAAAAQAAAAFAAAAA==</Object>
  <Object Id="idInvalidSigLnImg">AQAAAGwAAAAAAAAAAAAAAP8AAAB/AAAAAAAAAAAAAACwGwAA1g0AACBFTUYAAAEAFB4AAKgAAAAGAAAAAAAAAAAAAAAAAAAAQAYAAIQDAAC7AQAA+QAAAAAAAAAAAAAAAAAAAHjCBgCoz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HDOmZAEAAAAmuB7u/h/AAAAAAAAcAEAANBuT7v4fwAAAAAAAAAAAABKDFJR+H8AAAAA37v4fwAAEBZ4T/h/AAAAAAAAAAAAAAAAAAAAAAAAag2VB3DdAABQk1FR+H8AAEgAAAD4fwAAkAEAAAAAAABwNDd6cAEAAHjQmZAAAAAAAAAAAAAAAAAJAAAAAAAAAAAAAAAAAAAAnM+ZkAQAAAAw0JmQBAAAANHNJbv4fwAAQgAAAHABAACQAQAAAAAAAHA0N3pwAQAAeNCZkAQAAABwNDd6cAEAAMswKbv4fwAAQM+ZkAQAAAAw0JmQBAAAAAAAAAAAAAAAAAAAAGR2AAgAAAAAJQAAAAwAAAABAAAAGAAAAAwAAAD/AAACEgAAAAwAAAABAAAAHgAAABgAAAAiAAAABAAAAHoAAAARAAAAJQAAAAwAAAABAAAAVAAAALQAAAAjAAAABAAAAHgAAAAQAAAAAQAAAACA3UFVVd1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HQBAADRBQAAXQAAAF0EAAA+AAAAAAAAANBuT7v4fwAAAAAAAAAAAACMBgAAPgAAAAAAAABGBwAAdAEAANEFAAAAAAAAAAAAAAAAAAAAAAAAOnyUB3DdAAC4vpiQBAAAAPAfWnlwAQAALgGKAQAAAABwNDd6cAEAALDBmJAAAAAAAAAAAAAAAAAHAAAAAAAAAOA6NHpwAQAA7MCYkAQAAACAwZiQBAAAANHNJbv4fwAAYMGYkAQAAAAAAGNyAAAAALACY3JwAQAAGAAAAAAAAABwNDd6cAEAAMswKbv4fwAAkMCYkAQAAACAwZiQB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8ETcUPh/AACoI35P+H8AANByaH5wAQAA0G5Pu/h/AAAAAAAAAAAAAJyXFbv4fwAAAQAAAAAAAAAA/e56cAEAAAAAAAAAAAAAAAAAAAAAAABKmJUHcN0AAAEAAAAAAAAAAwAAAPh/AACQAQAAAAAAAHA0N3pwAQAAWF2ZkAAAAAAAAAAAAAAAAAYAAAAAAAAAAgAAAAAAAAB8XJmQBAAAABBdmZAEAAAA0c0lu/h/AACPAAAAcAEAABsAAAAAAAAAeBJnfnABAAAAAAAAAAAAAHA0N3pwAQAAyzApu/h/AAAgXJmQBAAAABBdmZAEAAAAAAAAAAAAAAAAAAAAZHYACAAAAAAlAAAADAAAAAMAAAAYAAAADAAAAAAAAAISAAAADAAAAAEAAAAWAAAADAAAAAgAAABUAAAAVAAAAAoAAAAnAAAAHgAAAEoAAAABAAAAAIDdQVVV3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XAAAARwAAACkAAAAzAAAArwAAABUAAAAhAPAAAAAAAAAAAAAAAIA/AAAAAAAAAAAAAIA/AAAAAAAAAAAAAAAAAAAAAAAAAAAAAAAAAAAAAAAAAAAlAAAADAAAAAAAAIAoAAAADAAAAAQAAABSAAAAcAEAAAQAAADw////AAAAAAAAAAAAAAAAkAEAAAAAAAEAAAAAcwBlAGcAbwBlACAAdQBpAAAAAAAAAAAAAAAAAAAAAAAAAAAAAAAAAAAAAAAAAAAAAAAAAAAAAAAAAAAAAAAAAAAAAADQ+UR6cAEAAMwYT3pwAQAAcFmZkAQAAADQbk+7+H8AAAAAAAAAAAAAnJcVu/h/AADAon9R+H8AAOA6NHpwAQAAAAAAAAAAAAAAAAAAAAAAAIqZlQdw3QAAAQAAAHABAAADAAAA+H8AAJABAAAAAAAAcDQ3enABAAAYXJmQAAAAAAAAAAAAAAAACQAAAAAAAAADAAAAAAAAADxbmZAEAAAA0FuZkAQAAADRzSW7+H8AAJEAAABwAQAAGwAAAAAAAAAoEmd+cAEAAAAAAAAAAAAAcDQ3enABAADLMCm7+H8AAOBamZAEAAAA0FuZkAQAAACwEsF6cAEAAAAAAABkdgAIAAAAACUAAAAMAAAABAAAABgAAAAMAAAAAAAAAhIAAAAMAAAAAQAAAB4AAAAYAAAAKQAAADMAAADYAAAASAAAACUAAAAMAAAABAAAAFQAAADQAAAAKgAAADMAAADWAAAARwAAAAEAAAAAgN1BVVXdQSoAAAAzAAAAFgAAAEwAAAAAAAAAAAAAAAAAAAD//////////3gAAAAYBBAEEwQtADEANAA3ADcAMQAgAC0AIAAyADMALgAwADYALgAyADAAMgAzAAwAAAAKAAAACAAAAAYAAAAJAAAACQAAAAkAAAAJAAAACQAAAAQAAAAGAAAABA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IgAAAAKAAAAYAAAADoAAABsAAAAAQAAAACA3UFVVd1BCgAAAGAAAAAKAAAATAAAAAAAAAAAAAAAAAAAAP//////////YAAAACAENQQzBC4AIAA4BD0ENAQuACAABgAAAAYAAAAFAAAAAwAAAAMAAAAHAAAABwAAAAYAAAADAAAAAwAAAEsAAABAAAAAMAAAAAUAAAAgAAAAAQAAAAEAAAAQAAAAAAAAAAAAAAAAAQAAgAAAAAAAAAAAAAAAAAEAAIAAAAAlAAAADAAAAAIAAAAnAAAAGAAAAAUAAAAAAAAA////AAAAAAAlAAAADAAAAAUAAABMAAAAZAAAAAkAAABwAAAAuwAAAHwAAAAJAAAAcAAAALMAAAANAAAAIQDwAAAAAAAAAAAAAACAPwAAAAAAAAAAAACAPwAAAAAAAAAAAAAAAAAAAAAAAAAAAAAAAAAAAAAAAAAAJQAAAAwAAAAAAACAKAAAAAwAAAAFAAAAJQAAAAwAAAABAAAAGAAAAAwAAAAAAAACEgAAAAwAAAABAAAAFgAAAAwAAAAAAAAAVAAAABQBAAAKAAAAcAAAALoAAAB8AAAAAQAAAACA3UFVVd1BCgAAAHAAAAAhAAAATAAAAAQAAAAJAAAAcAAAALwAAAB9AAAAkAAAAFMAaQBnAG4AZQBkACAAYgB5ADoAIABFAGwAZQBuAGEAIABJAHYAYQBuAG8AdgBhACAAVABvAHAAYQBsAG8AdgBhAAAABgAAAAMAAAAHAAAABwAAAAYAAAAHAAAAAwAAAAcAAAAFAAAAAwAAAAMAAAAGAAAAAwAAAAYAAAAHAAAABgAAAAMAAAADAAAABQAAAAYAAAAHAAAABwAAAAUAAAAGAAAAAwAAAAYAAAAHAAAABwAAAAYAAAADAAAABw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1F962-57C6-4FC1-AD84-0ACEC3C87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IAGPC</cp:lastModifiedBy>
  <cp:revision>9</cp:revision>
  <cp:lastPrinted>2023-06-22T12:20:00Z</cp:lastPrinted>
  <dcterms:created xsi:type="dcterms:W3CDTF">2023-06-21T11:30:00Z</dcterms:created>
  <dcterms:modified xsi:type="dcterms:W3CDTF">2023-06-23T12:11:00Z</dcterms:modified>
</cp:coreProperties>
</file>